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5FBE" w14:textId="6D5447BF" w:rsidR="00AC6CB5" w:rsidRDefault="00AC6CB5" w:rsidP="004220E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Hlk173764399"/>
      <w:bookmarkStart w:id="1" w:name="_GoBack"/>
      <w:r w:rsidRPr="00277829">
        <w:rPr>
          <w:rFonts w:ascii="Times New Roman" w:hAnsi="Times New Roman" w:cs="Times New Roman"/>
          <w:b/>
          <w:u w:val="single"/>
        </w:rPr>
        <w:t xml:space="preserve">Афиша на </w:t>
      </w:r>
      <w:r w:rsidR="00A26110">
        <w:rPr>
          <w:rFonts w:ascii="Times New Roman" w:hAnsi="Times New Roman" w:cs="Times New Roman"/>
          <w:b/>
          <w:u w:val="single"/>
        </w:rPr>
        <w:t>ОКТЯБРЬ</w:t>
      </w:r>
    </w:p>
    <w:p w14:paraId="6AFA7ED6" w14:textId="77777777" w:rsidR="00457943" w:rsidRPr="00277829" w:rsidRDefault="00457943" w:rsidP="004220E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4968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4342"/>
        <w:gridCol w:w="3697"/>
      </w:tblGrid>
      <w:tr w:rsidR="00E16703" w:rsidRPr="00277829" w14:paraId="3AFBCE99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  <w:hideMark/>
          </w:tcPr>
          <w:p w14:paraId="2A35E0CE" w14:textId="77777777" w:rsidR="00AC6CB5" w:rsidRPr="00277829" w:rsidRDefault="00AC6CB5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78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</w:t>
            </w:r>
          </w:p>
        </w:tc>
        <w:tc>
          <w:tcPr>
            <w:tcW w:w="2303" w:type="pct"/>
            <w:vAlign w:val="center"/>
            <w:hideMark/>
          </w:tcPr>
          <w:p w14:paraId="6FFDFE13" w14:textId="77777777" w:rsidR="00AC6CB5" w:rsidRPr="00277829" w:rsidRDefault="00AC6CB5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78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Событие</w:t>
            </w:r>
          </w:p>
        </w:tc>
        <w:tc>
          <w:tcPr>
            <w:tcW w:w="1934" w:type="pct"/>
            <w:vAlign w:val="center"/>
            <w:hideMark/>
          </w:tcPr>
          <w:p w14:paraId="7E09046D" w14:textId="77777777" w:rsidR="00AC6CB5" w:rsidRPr="00277829" w:rsidRDefault="00AC6CB5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78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</w:tr>
      <w:tr w:rsidR="00E16703" w:rsidRPr="00277829" w14:paraId="0D7CD912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04C35121" w14:textId="77777777" w:rsidR="006C6319" w:rsidRDefault="0061176C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3.10</w:t>
            </w:r>
          </w:p>
          <w:p w14:paraId="1B2D5EBF" w14:textId="1772DA1A" w:rsidR="0061176C" w:rsidRPr="007A29B5" w:rsidRDefault="0061176C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12:00</w:t>
            </w:r>
          </w:p>
        </w:tc>
        <w:tc>
          <w:tcPr>
            <w:tcW w:w="2303" w:type="pct"/>
            <w:vAlign w:val="center"/>
          </w:tcPr>
          <w:p w14:paraId="36987917" w14:textId="4EA52E3F" w:rsidR="006C6319" w:rsidRPr="0061176C" w:rsidRDefault="0061176C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176C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Музыкальный краеведческий вечер «Краса русской оперы»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126A2792" w14:textId="6FE1C374" w:rsidR="006C6319" w:rsidRPr="00B56B86" w:rsidRDefault="0061176C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Кашинский краеведческий музей</w:t>
            </w:r>
          </w:p>
        </w:tc>
      </w:tr>
      <w:tr w:rsidR="00E16703" w:rsidRPr="00277829" w14:paraId="1F08FF9F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E68073A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3.10</w:t>
            </w:r>
          </w:p>
          <w:p w14:paraId="5EA5E49F" w14:textId="1882B798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1D4083C7" w14:textId="2E697A40" w:rsidR="00E16703" w:rsidRPr="00251584" w:rsidRDefault="00E16703" w:rsidP="006446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223B">
              <w:rPr>
                <w:rFonts w:ascii="Times New Roman" w:hAnsi="Times New Roman"/>
              </w:rPr>
              <w:t>Сборная экскурсия «Петербургско-Московский тракт в жизни и творчестве А.С. Пушкина» 6+</w:t>
            </w:r>
          </w:p>
        </w:tc>
        <w:tc>
          <w:tcPr>
            <w:tcW w:w="1934" w:type="pct"/>
            <w:vAlign w:val="center"/>
          </w:tcPr>
          <w:p w14:paraId="4F0C1EDE" w14:textId="1B8B3922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5BE0B3C9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5A50ED25" w14:textId="7CCC2302" w:rsidR="008200CA" w:rsidRDefault="004C437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3.10</w:t>
            </w:r>
          </w:p>
          <w:p w14:paraId="43779A0F" w14:textId="4391DE59" w:rsidR="004C4373" w:rsidRPr="007A29B5" w:rsidRDefault="004C437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15:00</w:t>
            </w:r>
          </w:p>
        </w:tc>
        <w:tc>
          <w:tcPr>
            <w:tcW w:w="2303" w:type="pct"/>
            <w:vAlign w:val="center"/>
          </w:tcPr>
          <w:p w14:paraId="5637C655" w14:textId="0DE89359" w:rsidR="00925880" w:rsidRPr="00251584" w:rsidRDefault="004C437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Открытие выставки</w:t>
            </w:r>
            <w:r>
              <w:rPr>
                <w:rFonts w:ascii="Times New Roman" w:hAnsi="Times New Roman"/>
              </w:rPr>
              <w:t xml:space="preserve"> ж</w:t>
            </w:r>
            <w:r w:rsidRPr="00F00341">
              <w:rPr>
                <w:rFonts w:ascii="Times New Roman" w:hAnsi="Times New Roman"/>
              </w:rPr>
              <w:t>ивопис</w:t>
            </w:r>
            <w:r>
              <w:rPr>
                <w:rFonts w:ascii="Times New Roman" w:hAnsi="Times New Roman"/>
              </w:rPr>
              <w:t>и</w:t>
            </w:r>
            <w:r w:rsidRPr="00F00341">
              <w:rPr>
                <w:rFonts w:ascii="Times New Roman" w:hAnsi="Times New Roman"/>
              </w:rPr>
              <w:t xml:space="preserve"> Константин</w:t>
            </w:r>
            <w:r>
              <w:rPr>
                <w:rFonts w:ascii="Times New Roman" w:hAnsi="Times New Roman"/>
              </w:rPr>
              <w:t>а</w:t>
            </w:r>
            <w:r w:rsidRPr="00F00341">
              <w:rPr>
                <w:rFonts w:ascii="Times New Roman" w:hAnsi="Times New Roman"/>
              </w:rPr>
              <w:t xml:space="preserve"> Собянин</w:t>
            </w:r>
            <w:r>
              <w:rPr>
                <w:rFonts w:ascii="Times New Roman" w:hAnsi="Times New Roman"/>
              </w:rPr>
              <w:t>а, г.</w:t>
            </w:r>
            <w:r w:rsidRPr="00F00341">
              <w:rPr>
                <w:rFonts w:ascii="Times New Roman" w:hAnsi="Times New Roman"/>
              </w:rPr>
              <w:t xml:space="preserve"> Пермь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34C09A00" w14:textId="5313A8B0" w:rsidR="00925880" w:rsidRPr="00277829" w:rsidRDefault="00EB6416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proofErr w:type="spellStart"/>
            <w:r w:rsidRPr="00F00341">
              <w:rPr>
                <w:rFonts w:ascii="Times New Roman" w:hAnsi="Times New Roman"/>
              </w:rPr>
              <w:t>Вышневолоцкий</w:t>
            </w:r>
            <w:proofErr w:type="spellEnd"/>
            <w:r w:rsidRPr="00F00341">
              <w:rPr>
                <w:rFonts w:ascii="Times New Roman" w:hAnsi="Times New Roman"/>
              </w:rPr>
              <w:t xml:space="preserve"> краеведческий музей им. Г.Г. Монаховой</w:t>
            </w:r>
          </w:p>
        </w:tc>
      </w:tr>
      <w:tr w:rsidR="00E16703" w:rsidRPr="00277829" w14:paraId="182DB03D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407F2D8" w14:textId="77777777" w:rsidR="00573E04" w:rsidRDefault="00EB6416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3.10</w:t>
            </w:r>
          </w:p>
          <w:p w14:paraId="5C5804CA" w14:textId="2C2B05A3" w:rsidR="00EB6416" w:rsidRPr="007A29B5" w:rsidRDefault="00EB6416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15:00</w:t>
            </w:r>
          </w:p>
        </w:tc>
        <w:tc>
          <w:tcPr>
            <w:tcW w:w="2303" w:type="pct"/>
            <w:vAlign w:val="center"/>
          </w:tcPr>
          <w:p w14:paraId="37BCACD9" w14:textId="7F5817D5" w:rsidR="00664F0F" w:rsidRPr="00447BFD" w:rsidRDefault="00EB6416" w:rsidP="0064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рождения Детского музейного центра</w:t>
            </w:r>
            <w:r w:rsidR="00B16D43">
              <w:rPr>
                <w:rFonts w:ascii="Times New Roman" w:hAnsi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5C3FD726" w14:textId="7D614BEB" w:rsidR="00664F0F" w:rsidRPr="00512BA3" w:rsidRDefault="00EB6416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E16703" w:rsidRPr="00277829" w14:paraId="142FB0AD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6295D5B" w14:textId="77777777" w:rsidR="000B0FB4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3.10</w:t>
            </w:r>
          </w:p>
          <w:p w14:paraId="7A2ACF7D" w14:textId="731996CE" w:rsidR="000B0FB4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17:30</w:t>
            </w:r>
          </w:p>
        </w:tc>
        <w:tc>
          <w:tcPr>
            <w:tcW w:w="2303" w:type="pct"/>
            <w:vAlign w:val="center"/>
          </w:tcPr>
          <w:p w14:paraId="5766E10D" w14:textId="27B48668" w:rsidR="000B0FB4" w:rsidRPr="00251584" w:rsidRDefault="000B0FB4" w:rsidP="000B0FB4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0F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Лекция «Сергей Есенин: от Твери до Верхней Троицы» 12+</w:t>
            </w:r>
          </w:p>
        </w:tc>
        <w:tc>
          <w:tcPr>
            <w:tcW w:w="1934" w:type="pct"/>
            <w:vAlign w:val="center"/>
          </w:tcPr>
          <w:p w14:paraId="20D48644" w14:textId="6EB7AF0A" w:rsidR="000B0FB4" w:rsidRPr="000B0FB4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М. Е. Салтыкова-Щедрина</w:t>
            </w:r>
          </w:p>
        </w:tc>
      </w:tr>
      <w:tr w:rsidR="00E16703" w:rsidRPr="00277829" w14:paraId="716055C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3C3D678" w14:textId="4EEA0DDD" w:rsidR="00880ACA" w:rsidRPr="007A29B5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4.10</w:t>
            </w:r>
          </w:p>
        </w:tc>
        <w:tc>
          <w:tcPr>
            <w:tcW w:w="2303" w:type="pct"/>
            <w:vAlign w:val="center"/>
          </w:tcPr>
          <w:p w14:paraId="4B079FF2" w14:textId="573150EC" w:rsidR="00717C24" w:rsidRPr="006853F0" w:rsidRDefault="00B16D4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Музейная интерактивная программа «Старость нас дома не застанет»</w:t>
            </w:r>
            <w:r>
              <w:rPr>
                <w:rFonts w:ascii="Times New Roman" w:hAnsi="Times New Roman"/>
              </w:rPr>
              <w:t xml:space="preserve"> </w:t>
            </w:r>
            <w:r w:rsidR="00E47544"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7E8FE565" w14:textId="5372F430" w:rsidR="00717C24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F00341">
              <w:rPr>
                <w:rFonts w:ascii="Times New Roman" w:hAnsi="Times New Roman"/>
              </w:rPr>
              <w:t>Бельский краеведческий музей</w:t>
            </w:r>
          </w:p>
        </w:tc>
      </w:tr>
      <w:tr w:rsidR="00E16703" w:rsidRPr="00277829" w14:paraId="1C3CDFD0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0C5410D1" w14:textId="77777777" w:rsidR="00880ACA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4.10</w:t>
            </w:r>
          </w:p>
          <w:p w14:paraId="12B97993" w14:textId="7893C4ED" w:rsidR="00B16D43" w:rsidRPr="007A29B5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7079A8D5" w14:textId="4C096A14" w:rsidR="00813228" w:rsidRPr="000B0FB4" w:rsidRDefault="00B16D4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Литературно-краеведческие встречи «Поэт Сергей Есенин»</w:t>
            </w:r>
            <w:r w:rsidR="00E47544"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064EE892" w14:textId="6AD4EC69" w:rsidR="00813228" w:rsidRPr="00277829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Удомельский краеведческий музей</w:t>
            </w:r>
          </w:p>
        </w:tc>
      </w:tr>
      <w:tr w:rsidR="003B51CA" w:rsidRPr="00277829" w14:paraId="6123B8A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103630E" w14:textId="77777777" w:rsidR="003B51CA" w:rsidRDefault="003B51CA" w:rsidP="003B51C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4.10</w:t>
            </w:r>
          </w:p>
          <w:p w14:paraId="4BC00332" w14:textId="49FBC1C4" w:rsidR="003B51CA" w:rsidRDefault="003B51CA" w:rsidP="003B51C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20476E55" w14:textId="68F90734" w:rsidR="003B51CA" w:rsidRPr="006901F3" w:rsidRDefault="003B51CA" w:rsidP="003B51CA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 xml:space="preserve">Лекция в музее - творчество поэта-песенника Якова Шведова </w:t>
            </w: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6F606C32" w14:textId="7A739B9C" w:rsidR="003B51CA" w:rsidRDefault="003B51CA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6901F3">
              <w:rPr>
                <w:rFonts w:ascii="Times New Roman" w:hAnsi="Times New Roman"/>
              </w:rPr>
              <w:t>Конаковский краеведческий музей</w:t>
            </w:r>
          </w:p>
        </w:tc>
      </w:tr>
      <w:tr w:rsidR="00E16703" w:rsidRPr="00277829" w14:paraId="1966E2B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04E2BBB" w14:textId="77777777" w:rsidR="00B801AC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5.10</w:t>
            </w:r>
          </w:p>
          <w:p w14:paraId="6EFDB5D8" w14:textId="2021F264" w:rsidR="00B16D43" w:rsidRPr="007A29B5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12:00</w:t>
            </w:r>
          </w:p>
        </w:tc>
        <w:tc>
          <w:tcPr>
            <w:tcW w:w="2303" w:type="pct"/>
            <w:vAlign w:val="center"/>
          </w:tcPr>
          <w:p w14:paraId="16362538" w14:textId="68501C26" w:rsidR="00664F0F" w:rsidRPr="00512BA3" w:rsidRDefault="00B16D4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F47620">
              <w:rPr>
                <w:rFonts w:ascii="Times New Roman" w:hAnsi="Times New Roman"/>
              </w:rPr>
              <w:t>Мастер-класс по рисованию шерстью» (формат А</w:t>
            </w:r>
            <w:proofErr w:type="gramStart"/>
            <w:r w:rsidRPr="00F47620">
              <w:rPr>
                <w:rFonts w:ascii="Times New Roman" w:hAnsi="Times New Roman"/>
              </w:rPr>
              <w:t>4</w:t>
            </w:r>
            <w:proofErr w:type="gramEnd"/>
            <w:r w:rsidRPr="00F4762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F47620">
              <w:rPr>
                <w:rFonts w:ascii="Times New Roman" w:hAnsi="Times New Roman"/>
              </w:rPr>
              <w:t>6+</w:t>
            </w:r>
          </w:p>
        </w:tc>
        <w:tc>
          <w:tcPr>
            <w:tcW w:w="1934" w:type="pct"/>
            <w:vAlign w:val="center"/>
          </w:tcPr>
          <w:p w14:paraId="363E91A9" w14:textId="66A71398" w:rsidR="00664F0F" w:rsidRPr="00512BA3" w:rsidRDefault="00B16D4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тверского быта</w:t>
            </w:r>
          </w:p>
        </w:tc>
      </w:tr>
      <w:tr w:rsidR="0036133E" w:rsidRPr="00277829" w14:paraId="3F968519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A3089E3" w14:textId="77777777" w:rsidR="007168A4" w:rsidRDefault="007168A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5.10</w:t>
            </w:r>
          </w:p>
          <w:p w14:paraId="281E83B7" w14:textId="3772F317" w:rsidR="007168A4" w:rsidRDefault="007168A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35AFBA7B" w14:textId="34C2C75B" w:rsidR="007168A4" w:rsidRPr="00F47620" w:rsidRDefault="007168A4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7F58F1">
              <w:rPr>
                <w:rFonts w:ascii="Times New Roman" w:hAnsi="Times New Roman"/>
              </w:rPr>
              <w:t>Сборные</w:t>
            </w:r>
            <w:r>
              <w:rPr>
                <w:rFonts w:ascii="Times New Roman" w:hAnsi="Times New Roman"/>
              </w:rPr>
              <w:t xml:space="preserve"> обзорные экскурсии по музею 6+</w:t>
            </w:r>
          </w:p>
        </w:tc>
        <w:tc>
          <w:tcPr>
            <w:tcW w:w="1934" w:type="pct"/>
            <w:vAlign w:val="center"/>
          </w:tcPr>
          <w:p w14:paraId="3191C099" w14:textId="66D5D6E2" w:rsidR="007168A4" w:rsidRDefault="007168A4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7F58F1">
              <w:rPr>
                <w:rFonts w:ascii="Times New Roman" w:hAnsi="Times New Roman"/>
              </w:rPr>
              <w:t>Калязинский</w:t>
            </w:r>
            <w:proofErr w:type="spellEnd"/>
            <w:r w:rsidRPr="007F58F1">
              <w:rPr>
                <w:rFonts w:ascii="Times New Roman" w:hAnsi="Times New Roman"/>
              </w:rPr>
              <w:t xml:space="preserve"> краеведческий музей им. И. Ф. Никольского</w:t>
            </w:r>
          </w:p>
        </w:tc>
      </w:tr>
      <w:tr w:rsidR="00E16703" w:rsidRPr="00277829" w14:paraId="125826E5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5A58518E" w14:textId="77777777" w:rsidR="00EC2046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8.10</w:t>
            </w:r>
          </w:p>
          <w:p w14:paraId="517BEF47" w14:textId="593AE715" w:rsidR="000B0FB4" w:rsidRPr="007A29B5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1A976085" w14:textId="1C7ECBEC" w:rsidR="004261BE" w:rsidRPr="006853F0" w:rsidRDefault="000B0FB4" w:rsidP="000B0FB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«Освоение космоса. Собаки – космонавты» - музейное мероприятие к Всемирной неделе космоса</w:t>
            </w:r>
            <w:r>
              <w:rPr>
                <w:rFonts w:ascii="Times New Roman" w:hAnsi="Times New Roman"/>
              </w:rPr>
              <w:t xml:space="preserve"> </w:t>
            </w:r>
            <w:r w:rsidRPr="00622D4D"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3C5E8D1B" w14:textId="42965670" w:rsidR="004261BE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622D4D">
              <w:rPr>
                <w:rFonts w:ascii="Times New Roman" w:hAnsi="Times New Roman"/>
              </w:rPr>
              <w:t>Краснохолмский краеведческий музей</w:t>
            </w:r>
          </w:p>
        </w:tc>
      </w:tr>
      <w:tr w:rsidR="00E16703" w:rsidRPr="00277829" w14:paraId="5004B55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236C06ED" w14:textId="77777777" w:rsidR="00EC2046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9.10</w:t>
            </w:r>
          </w:p>
          <w:p w14:paraId="35B7C08E" w14:textId="45171F0B" w:rsidR="000B0FB4" w:rsidRPr="007A29B5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12:00</w:t>
            </w:r>
          </w:p>
        </w:tc>
        <w:tc>
          <w:tcPr>
            <w:tcW w:w="2303" w:type="pct"/>
            <w:vAlign w:val="center"/>
          </w:tcPr>
          <w:p w14:paraId="6562E0D3" w14:textId="2813A177" w:rsidR="00664F0F" w:rsidRPr="000B0FB4" w:rsidRDefault="000B0FB4" w:rsidP="000B0FB4">
            <w:pPr>
              <w:spacing w:after="0" w:line="240" w:lineRule="auto"/>
              <w:rPr>
                <w:rFonts w:ascii="Times New Roman" w:hAnsi="Times New Roman"/>
              </w:rPr>
            </w:pPr>
            <w:r w:rsidRPr="00101E0D">
              <w:rPr>
                <w:rFonts w:ascii="Times New Roman" w:hAnsi="Times New Roman"/>
              </w:rPr>
              <w:t>«Я живу трезво»</w:t>
            </w:r>
            <w:r>
              <w:rPr>
                <w:rFonts w:ascii="Times New Roman" w:hAnsi="Times New Roman"/>
              </w:rPr>
              <w:t xml:space="preserve"> –</w:t>
            </w:r>
            <w:r w:rsidRPr="00101E0D">
              <w:rPr>
                <w:rFonts w:ascii="Times New Roman" w:hAnsi="Times New Roman"/>
              </w:rPr>
              <w:t xml:space="preserve"> деловая игра-встреча </w:t>
            </w:r>
            <w:r>
              <w:rPr>
                <w:rFonts w:ascii="Times New Roman" w:hAnsi="Times New Roman"/>
              </w:rPr>
              <w:t>с</w:t>
            </w:r>
            <w:r w:rsidRPr="00101E0D">
              <w:rPr>
                <w:rFonts w:ascii="Times New Roman" w:hAnsi="Times New Roman"/>
              </w:rPr>
              <w:t xml:space="preserve">овместно с молодёжным советом </w:t>
            </w:r>
            <w:proofErr w:type="spellStart"/>
            <w:r w:rsidRPr="00101E0D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ышневолоцкого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 12+</w:t>
            </w:r>
          </w:p>
        </w:tc>
        <w:tc>
          <w:tcPr>
            <w:tcW w:w="1934" w:type="pct"/>
            <w:vAlign w:val="center"/>
          </w:tcPr>
          <w:p w14:paraId="1D57E54E" w14:textId="08C55381" w:rsidR="00664F0F" w:rsidRPr="00277829" w:rsidRDefault="000B0FB4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proofErr w:type="spellStart"/>
            <w:r w:rsidRPr="00F00341">
              <w:rPr>
                <w:rFonts w:ascii="Times New Roman" w:hAnsi="Times New Roman"/>
              </w:rPr>
              <w:t>Вышневолоцкий</w:t>
            </w:r>
            <w:proofErr w:type="spellEnd"/>
            <w:r w:rsidRPr="00F00341">
              <w:rPr>
                <w:rFonts w:ascii="Times New Roman" w:hAnsi="Times New Roman"/>
              </w:rPr>
              <w:t xml:space="preserve"> краеведческий музей им. Г.Г. </w:t>
            </w:r>
            <w:proofErr w:type="spellStart"/>
            <w:r w:rsidRPr="00F00341">
              <w:rPr>
                <w:rFonts w:ascii="Times New Roman" w:hAnsi="Times New Roman"/>
              </w:rPr>
              <w:t>Монаховой</w:t>
            </w:r>
            <w:proofErr w:type="spellEnd"/>
          </w:p>
        </w:tc>
      </w:tr>
      <w:tr w:rsidR="00E16703" w:rsidRPr="00277829" w14:paraId="72BE3A59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203080E" w14:textId="45EF8025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10.10</w:t>
            </w:r>
          </w:p>
          <w:p w14:paraId="6E1A3321" w14:textId="3958D322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7E286D80" w14:textId="1F83B694" w:rsidR="00E16703" w:rsidRPr="00251584" w:rsidRDefault="00E16703" w:rsidP="000B0F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223B">
              <w:rPr>
                <w:rFonts w:ascii="Times New Roman" w:hAnsi="Times New Roman"/>
              </w:rPr>
              <w:t>Сборная экскурсия «Петербургско-Московский тракт в жизни и творчестве А.С. Пушкина» 6+</w:t>
            </w:r>
          </w:p>
        </w:tc>
        <w:tc>
          <w:tcPr>
            <w:tcW w:w="1934" w:type="pct"/>
            <w:vAlign w:val="center"/>
          </w:tcPr>
          <w:p w14:paraId="6FFDB2B8" w14:textId="21716554" w:rsidR="00E16703" w:rsidRPr="00F00341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21B70B0D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2F578206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11.10</w:t>
            </w:r>
          </w:p>
          <w:p w14:paraId="0E8B3BBC" w14:textId="6D7FE075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0E7F476F" w14:textId="484DB61C" w:rsidR="00E16703" w:rsidRPr="00761F47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BA1366">
              <w:rPr>
                <w:rFonts w:ascii="Times New Roman" w:hAnsi="Times New Roman"/>
              </w:rPr>
              <w:t>Мастер-класс «Берестяные послания»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43E42047" w14:textId="4A522CE2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E16703" w:rsidRPr="00277829" w14:paraId="643C7F96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BF423FB" w14:textId="77777777" w:rsidR="00E16703" w:rsidRDefault="00E16703" w:rsidP="000B0FB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11.10</w:t>
            </w:r>
          </w:p>
          <w:p w14:paraId="3A94FC0D" w14:textId="60153C7B" w:rsidR="00E16703" w:rsidRDefault="00E16703" w:rsidP="000B0FB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009649BB" w14:textId="76811CC9" w:rsidR="00E16703" w:rsidRPr="00761F47" w:rsidRDefault="00E16703" w:rsidP="000B0FB4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 xml:space="preserve">Открытие выставки «Что ни город, то свой </w:t>
            </w:r>
            <w:proofErr w:type="gramStart"/>
            <w:r w:rsidRPr="00F00341">
              <w:rPr>
                <w:rFonts w:ascii="Times New Roman" w:hAnsi="Times New Roman"/>
              </w:rPr>
              <w:t>норов</w:t>
            </w:r>
            <w:proofErr w:type="gramEnd"/>
            <w:r w:rsidRPr="00F0034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20973798" w14:textId="1983D183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Бельский краеведческий музей</w:t>
            </w:r>
          </w:p>
        </w:tc>
      </w:tr>
      <w:tr w:rsidR="00E16703" w:rsidRPr="00277829" w14:paraId="10A6140A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008E7752" w14:textId="2E113112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11.10</w:t>
            </w:r>
          </w:p>
          <w:p w14:paraId="58BE9686" w14:textId="74843E2E" w:rsidR="00E16703" w:rsidRDefault="00E16703" w:rsidP="000B0FB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22A16F71" w14:textId="1052702A" w:rsidR="00E16703" w:rsidRPr="00F00341" w:rsidRDefault="00E16703" w:rsidP="000B0FB4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 xml:space="preserve">Лекция в музее - творчество поэта-песенника Якова Шведова </w:t>
            </w: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263D16F2" w14:textId="45A5A73E" w:rsidR="00E16703" w:rsidRPr="00F00341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Конаковский краеведческий музей</w:t>
            </w:r>
          </w:p>
        </w:tc>
      </w:tr>
      <w:tr w:rsidR="00E16703" w:rsidRPr="00277829" w14:paraId="69406E6C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E394467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12.10</w:t>
            </w:r>
          </w:p>
          <w:p w14:paraId="7F3054BE" w14:textId="3A5B0E7E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7C3004B7" w14:textId="2D869761" w:rsidR="00E16703" w:rsidRPr="00764FBA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3313C">
              <w:rPr>
                <w:rFonts w:ascii="Times New Roman" w:hAnsi="Times New Roman"/>
              </w:rPr>
              <w:t xml:space="preserve">Мастер-класс по </w:t>
            </w:r>
            <w:proofErr w:type="spellStart"/>
            <w:r w:rsidRPr="0073313C">
              <w:rPr>
                <w:rFonts w:ascii="Times New Roman" w:hAnsi="Times New Roman"/>
              </w:rPr>
              <w:t>декупажу</w:t>
            </w:r>
            <w:proofErr w:type="spellEnd"/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5931DEE2" w14:textId="2C5DB533" w:rsidR="00E16703" w:rsidRPr="00764FBA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9F583B" w:rsidRPr="00277829" w14:paraId="09BCAF3A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542B34EA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12.10</w:t>
            </w:r>
          </w:p>
          <w:p w14:paraId="039DB844" w14:textId="47F2C663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269AFCF1" w14:textId="77777777" w:rsidR="00E16703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Интерактивное занятие «Осташков – мой город родной»</w:t>
            </w:r>
          </w:p>
          <w:p w14:paraId="54B2B7E8" w14:textId="189521D2" w:rsidR="00E16703" w:rsidRPr="0073313C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Игра-путешествие «Край родной, навек любимы</w:t>
            </w:r>
            <w:r>
              <w:rPr>
                <w:rFonts w:ascii="Times New Roman" w:hAnsi="Times New Roman"/>
              </w:rPr>
              <w:t>й</w:t>
            </w:r>
            <w:r w:rsidRPr="00622D4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674629C1" w14:textId="143925B6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Осташковский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36133E" w:rsidRPr="00277829" w14:paraId="378347C5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5078A7F4" w14:textId="7B5B5199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12.10</w:t>
            </w:r>
          </w:p>
          <w:p w14:paraId="5684404E" w14:textId="3FD0181A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2AA3E693" w14:textId="2D397CD5" w:rsidR="00E16703" w:rsidRPr="0073313C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F58F1">
              <w:rPr>
                <w:rFonts w:ascii="Times New Roman" w:hAnsi="Times New Roman"/>
              </w:rPr>
              <w:t>Сборные</w:t>
            </w:r>
            <w:r>
              <w:rPr>
                <w:rFonts w:ascii="Times New Roman" w:hAnsi="Times New Roman"/>
              </w:rPr>
              <w:t xml:space="preserve"> обзорные экскурсии по музею 6+</w:t>
            </w:r>
          </w:p>
        </w:tc>
        <w:tc>
          <w:tcPr>
            <w:tcW w:w="1934" w:type="pct"/>
            <w:vAlign w:val="center"/>
          </w:tcPr>
          <w:p w14:paraId="6CD16101" w14:textId="1176B3A0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7F58F1">
              <w:rPr>
                <w:rFonts w:ascii="Times New Roman" w:hAnsi="Times New Roman"/>
              </w:rPr>
              <w:t>Калязинский</w:t>
            </w:r>
            <w:proofErr w:type="spellEnd"/>
            <w:r w:rsidRPr="007F58F1">
              <w:rPr>
                <w:rFonts w:ascii="Times New Roman" w:hAnsi="Times New Roman"/>
              </w:rPr>
              <w:t xml:space="preserve"> краеведческий музей им. И. Ф. Никольского</w:t>
            </w:r>
          </w:p>
        </w:tc>
      </w:tr>
      <w:tr w:rsidR="00E16703" w:rsidRPr="00277829" w14:paraId="730DE2FB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FFD0713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12.10</w:t>
            </w:r>
          </w:p>
          <w:p w14:paraId="7658F1E7" w14:textId="32AEDC09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16:00</w:t>
            </w:r>
          </w:p>
        </w:tc>
        <w:tc>
          <w:tcPr>
            <w:tcW w:w="2303" w:type="pct"/>
            <w:vAlign w:val="center"/>
          </w:tcPr>
          <w:p w14:paraId="4D451D7C" w14:textId="130C40A4" w:rsidR="00E16703" w:rsidRPr="00761F47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3313C">
              <w:rPr>
                <w:rFonts w:ascii="Times New Roman" w:hAnsi="Times New Roman"/>
              </w:rPr>
              <w:t>Семейный праздник «Покровские посиделки» 0+</w:t>
            </w:r>
          </w:p>
        </w:tc>
        <w:tc>
          <w:tcPr>
            <w:tcW w:w="1934" w:type="pct"/>
            <w:vAlign w:val="center"/>
          </w:tcPr>
          <w:p w14:paraId="6F88ED8B" w14:textId="3F10809F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E16703" w:rsidRPr="00277829" w14:paraId="73E3E8A2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11DBB8F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12.10</w:t>
            </w:r>
          </w:p>
          <w:p w14:paraId="7B86BDBA" w14:textId="41105F6D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7B2985B3" w14:textId="5165BAF8" w:rsidR="00E16703" w:rsidRPr="00764FBA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Мастер-класс по созданию оберега. «Тыква»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02FB0B0F" w14:textId="7AAF383C" w:rsidR="00E16703" w:rsidRPr="00764FBA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58C1402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2C50B345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15.10</w:t>
            </w:r>
          </w:p>
          <w:p w14:paraId="3BA75ED5" w14:textId="38E2253B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1EEDD258" w14:textId="4A766591" w:rsidR="00E16703" w:rsidRPr="00761F47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«Княгиня Ольга - первая русская святая» - к 1135</w:t>
            </w:r>
            <w:r>
              <w:rPr>
                <w:rFonts w:ascii="Times New Roman" w:hAnsi="Times New Roman"/>
              </w:rPr>
              <w:t>-</w:t>
            </w:r>
            <w:r w:rsidRPr="00622D4D">
              <w:rPr>
                <w:rFonts w:ascii="Times New Roman" w:hAnsi="Times New Roman"/>
              </w:rPr>
              <w:t>летию со дня рождения 12+</w:t>
            </w:r>
          </w:p>
        </w:tc>
        <w:tc>
          <w:tcPr>
            <w:tcW w:w="1934" w:type="pct"/>
            <w:vAlign w:val="center"/>
          </w:tcPr>
          <w:p w14:paraId="24AB3FF4" w14:textId="5857BAE0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Краснохолмский краеведческий музей</w:t>
            </w:r>
          </w:p>
        </w:tc>
      </w:tr>
      <w:tr w:rsidR="00E16703" w:rsidRPr="00277829" w14:paraId="021BB7CA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B55C937" w14:textId="6206E439" w:rsidR="00E16703" w:rsidRDefault="00E16703" w:rsidP="0067363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16.10</w:t>
            </w:r>
          </w:p>
        </w:tc>
        <w:tc>
          <w:tcPr>
            <w:tcW w:w="2303" w:type="pct"/>
            <w:vAlign w:val="center"/>
          </w:tcPr>
          <w:p w14:paraId="4C3399B9" w14:textId="77777777" w:rsidR="00E16703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  <w:r w:rsidRPr="00AD7F38">
              <w:rPr>
                <w:rFonts w:ascii="Times New Roman" w:hAnsi="Times New Roman"/>
              </w:rPr>
              <w:t>Открытие новой музейной экспозиции</w:t>
            </w:r>
            <w:r>
              <w:rPr>
                <w:rFonts w:ascii="Times New Roman" w:hAnsi="Times New Roman"/>
              </w:rPr>
              <w:t>.</w:t>
            </w:r>
          </w:p>
          <w:p w14:paraId="65151493" w14:textId="5C0CF5F0" w:rsidR="00E16703" w:rsidRPr="00622D4D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открыт для посетителей с 17 октября</w:t>
            </w:r>
          </w:p>
        </w:tc>
        <w:tc>
          <w:tcPr>
            <w:tcW w:w="1934" w:type="pct"/>
            <w:vAlign w:val="center"/>
          </w:tcPr>
          <w:p w14:paraId="74C3442F" w14:textId="0759E389" w:rsidR="00E16703" w:rsidRPr="00622D4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AD7F38">
              <w:rPr>
                <w:rFonts w:ascii="Times New Roman" w:hAnsi="Times New Roman"/>
              </w:rPr>
              <w:t>Карельский национальный краеведческий музей</w:t>
            </w:r>
          </w:p>
        </w:tc>
      </w:tr>
      <w:tr w:rsidR="00E16703" w:rsidRPr="00277829" w14:paraId="5CD7749E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0D775E4" w14:textId="2487FD19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17.10</w:t>
            </w:r>
          </w:p>
          <w:p w14:paraId="3E21E0F5" w14:textId="24D279D5" w:rsidR="00E16703" w:rsidRDefault="00E16703" w:rsidP="0067363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3998973A" w14:textId="77777777" w:rsidR="00E16703" w:rsidRPr="004A223B" w:rsidRDefault="00E16703" w:rsidP="0099165E">
            <w:pPr>
              <w:spacing w:after="0" w:line="240" w:lineRule="auto"/>
              <w:rPr>
                <w:rFonts w:ascii="Times New Roman" w:hAnsi="Times New Roman"/>
              </w:rPr>
            </w:pPr>
            <w:r w:rsidRPr="004A223B">
              <w:rPr>
                <w:rFonts w:ascii="Times New Roman" w:hAnsi="Times New Roman"/>
              </w:rPr>
              <w:t>Сборная экскурсия «Петербургско-Московский тракт в жизни и творчестве А.С. Пушкина» 6+</w:t>
            </w:r>
          </w:p>
          <w:p w14:paraId="34BFE468" w14:textId="77777777" w:rsidR="00E16703" w:rsidRPr="00AD7F38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pct"/>
            <w:vAlign w:val="center"/>
          </w:tcPr>
          <w:p w14:paraId="40AA359C" w14:textId="2DEE646A" w:rsidR="00E16703" w:rsidRPr="00AD7F38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4BF546F3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9238321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18.10</w:t>
            </w:r>
          </w:p>
          <w:p w14:paraId="1769DDCA" w14:textId="47B5C7F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536E5E68" w14:textId="47146394" w:rsidR="00E16703" w:rsidRPr="002B32FE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Музейная экологическая интерактивная программа «День картошки»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4C289552" w14:textId="61A0BC8B" w:rsidR="00E16703" w:rsidRPr="002B32FE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Бельский краеведческий музей</w:t>
            </w:r>
          </w:p>
        </w:tc>
      </w:tr>
      <w:tr w:rsidR="00E16703" w:rsidRPr="00277829" w14:paraId="4A6746AF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81DBDD0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18.10</w:t>
            </w:r>
          </w:p>
          <w:p w14:paraId="4A45337E" w14:textId="11543E74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5BD533DA" w14:textId="59DBA1B5" w:rsidR="00E16703" w:rsidRPr="002B32FE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 xml:space="preserve">Открытие выставки «Война глазами художника» - выставка рисунков военных лет художника Н.Н. Жукова. </w:t>
            </w: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1D330C30" w14:textId="63BBF04C" w:rsidR="00E16703" w:rsidRPr="002B32FE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Кашинский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E16703" w:rsidRPr="00277829" w14:paraId="51155241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0812DC29" w14:textId="3C747C2D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18.10</w:t>
            </w:r>
          </w:p>
          <w:p w14:paraId="5FF4D1E2" w14:textId="5694C5CB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4E24C7C8" w14:textId="2474DFBA" w:rsidR="00E16703" w:rsidRPr="00622D4D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 xml:space="preserve">Лекция в музее - творчество поэта-песенника Якова Шведова </w:t>
            </w: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74112715" w14:textId="32B7BA63" w:rsidR="00E16703" w:rsidRPr="00622D4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Конаковский краеведческий музей</w:t>
            </w:r>
          </w:p>
        </w:tc>
      </w:tr>
      <w:tr w:rsidR="00E16703" w:rsidRPr="00277829" w14:paraId="7694AB12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24E5CECC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18.10</w:t>
            </w:r>
          </w:p>
          <w:p w14:paraId="355B4D6F" w14:textId="33F3EA98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0AB67E9C" w14:textId="6EB62BB8" w:rsidR="00E16703" w:rsidRPr="00761F47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F47620">
              <w:rPr>
                <w:rFonts w:ascii="Times New Roman" w:hAnsi="Times New Roman"/>
              </w:rPr>
              <w:t>Экскурсия «В гостях у тверских купцов»</w:t>
            </w:r>
            <w:r>
              <w:rPr>
                <w:rFonts w:ascii="Times New Roman" w:hAnsi="Times New Roman"/>
              </w:rPr>
              <w:t xml:space="preserve"> </w:t>
            </w:r>
            <w:r w:rsidRPr="00F47620">
              <w:rPr>
                <w:rFonts w:ascii="Times New Roman" w:hAnsi="Times New Roman"/>
              </w:rPr>
              <w:t>6+</w:t>
            </w:r>
          </w:p>
        </w:tc>
        <w:tc>
          <w:tcPr>
            <w:tcW w:w="1934" w:type="pct"/>
            <w:vAlign w:val="center"/>
          </w:tcPr>
          <w:p w14:paraId="1623CDA3" w14:textId="5DB82C6D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47620">
              <w:rPr>
                <w:rFonts w:ascii="Times New Roman" w:hAnsi="Times New Roman"/>
              </w:rPr>
              <w:t>Музей тверского быта</w:t>
            </w:r>
          </w:p>
        </w:tc>
      </w:tr>
      <w:tr w:rsidR="009F583B" w:rsidRPr="00277829" w14:paraId="37DF7278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33CB561" w14:textId="68152150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19.10</w:t>
            </w:r>
          </w:p>
          <w:p w14:paraId="5DE04A6D" w14:textId="7B073FA6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6021B56B" w14:textId="77777777" w:rsidR="00E16703" w:rsidRDefault="00E16703" w:rsidP="0099165E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Интерактивное занятие «Осташков – мой город родной»</w:t>
            </w:r>
          </w:p>
          <w:p w14:paraId="009410FE" w14:textId="0839BC4A" w:rsidR="00E16703" w:rsidRPr="00F47620" w:rsidRDefault="00E16703" w:rsidP="00E47544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Игра-путешествие «Край родной, навек любимы</w:t>
            </w:r>
            <w:r>
              <w:rPr>
                <w:rFonts w:ascii="Times New Roman" w:hAnsi="Times New Roman"/>
              </w:rPr>
              <w:t>й</w:t>
            </w:r>
            <w:r w:rsidRPr="00622D4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4B5C8823" w14:textId="29F9245F" w:rsidR="00E16703" w:rsidRPr="00F47620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Осташковский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E16703" w:rsidRPr="00277829" w14:paraId="08DB9942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AF5A525" w14:textId="77777777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19.10</w:t>
            </w:r>
          </w:p>
          <w:p w14:paraId="3467508E" w14:textId="05D3596C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7A8A1C5E" w14:textId="40457963" w:rsidR="00E16703" w:rsidRPr="00622D4D" w:rsidRDefault="00E16703" w:rsidP="0099165E">
            <w:pPr>
              <w:spacing w:after="0" w:line="240" w:lineRule="auto"/>
              <w:rPr>
                <w:rFonts w:ascii="Times New Roman" w:hAnsi="Times New Roman"/>
              </w:rPr>
            </w:pPr>
            <w:r w:rsidRPr="00336194">
              <w:rPr>
                <w:rFonts w:ascii="Times New Roman" w:hAnsi="Times New Roman"/>
              </w:rPr>
              <w:t>Обзорная экскурсия по экспозиции «Красота и польза. Декоративно-прикладное искусство Тверской земли»</w:t>
            </w:r>
            <w:r>
              <w:rPr>
                <w:rFonts w:ascii="Times New Roman" w:hAnsi="Times New Roman"/>
              </w:rPr>
              <w:t xml:space="preserve"> </w:t>
            </w:r>
            <w:r w:rsidRPr="00336194">
              <w:rPr>
                <w:rFonts w:ascii="Times New Roman" w:hAnsi="Times New Roman"/>
              </w:rPr>
              <w:t>6+</w:t>
            </w:r>
          </w:p>
        </w:tc>
        <w:tc>
          <w:tcPr>
            <w:tcW w:w="1934" w:type="pct"/>
            <w:vAlign w:val="center"/>
          </w:tcPr>
          <w:p w14:paraId="1F6F389D" w14:textId="6D275901" w:rsidR="00E16703" w:rsidRPr="00622D4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тверского быта</w:t>
            </w:r>
          </w:p>
        </w:tc>
      </w:tr>
      <w:tr w:rsidR="00E16703" w:rsidRPr="00277829" w14:paraId="380FA3E6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2342490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19.10</w:t>
            </w:r>
          </w:p>
          <w:p w14:paraId="3E6C0097" w14:textId="38B68A15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505F7C91" w14:textId="507DF07D" w:rsidR="00E16703" w:rsidRPr="00761F47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8B5298">
              <w:rPr>
                <w:rFonts w:ascii="Times New Roman" w:hAnsi="Times New Roman"/>
              </w:rPr>
              <w:t>Мастер-класс по работе с фетром «Брошь Зонтик»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7A3AAD19" w14:textId="65A1B8AF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36133E" w:rsidRPr="00277829" w14:paraId="4F6D2FC1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DCB92AA" w14:textId="4F6E8F0D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19.10</w:t>
            </w:r>
          </w:p>
          <w:p w14:paraId="3612AE3F" w14:textId="45C652A8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05B37EC8" w14:textId="645DDB22" w:rsidR="00E16703" w:rsidRPr="008B5298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F58F1">
              <w:rPr>
                <w:rFonts w:ascii="Times New Roman" w:hAnsi="Times New Roman"/>
              </w:rPr>
              <w:t>Сборные</w:t>
            </w:r>
            <w:r>
              <w:rPr>
                <w:rFonts w:ascii="Times New Roman" w:hAnsi="Times New Roman"/>
              </w:rPr>
              <w:t xml:space="preserve"> обзорные экскурсии по музею 6+</w:t>
            </w:r>
          </w:p>
        </w:tc>
        <w:tc>
          <w:tcPr>
            <w:tcW w:w="1934" w:type="pct"/>
            <w:vAlign w:val="center"/>
          </w:tcPr>
          <w:p w14:paraId="5213749B" w14:textId="7FAC9AF6" w:rsidR="00E16703" w:rsidRPr="00F20676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7F58F1">
              <w:rPr>
                <w:rFonts w:ascii="Times New Roman" w:hAnsi="Times New Roman"/>
              </w:rPr>
              <w:t>Калязинский</w:t>
            </w:r>
            <w:proofErr w:type="spellEnd"/>
            <w:r w:rsidRPr="007F58F1">
              <w:rPr>
                <w:rFonts w:ascii="Times New Roman" w:hAnsi="Times New Roman"/>
              </w:rPr>
              <w:t xml:space="preserve"> краеведческий музей им. И. Ф. Никольского</w:t>
            </w:r>
          </w:p>
        </w:tc>
      </w:tr>
      <w:tr w:rsidR="00E16703" w:rsidRPr="00277829" w14:paraId="5BFDA35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2BD34CAB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22.10</w:t>
            </w:r>
          </w:p>
          <w:p w14:paraId="53FC6383" w14:textId="27EE61D3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12:00</w:t>
            </w:r>
          </w:p>
        </w:tc>
        <w:tc>
          <w:tcPr>
            <w:tcW w:w="2303" w:type="pct"/>
            <w:vAlign w:val="center"/>
          </w:tcPr>
          <w:p w14:paraId="14828431" w14:textId="006A026C" w:rsidR="00E16703" w:rsidRPr="00510D3D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Мероприятие «Моя Родина - Россия» в рамках празднования Дня герба и флага Тверской области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6E15F8FB" w14:textId="7DEBA7A5" w:rsidR="00E16703" w:rsidRPr="00510D3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Осташковский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E16703" w:rsidRPr="00277829" w14:paraId="5EBC3FFA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F450FB6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22.10</w:t>
            </w:r>
          </w:p>
          <w:p w14:paraId="734BAE5A" w14:textId="6D753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396CBAC4" w14:textId="304EF5F3" w:rsidR="00E16703" w:rsidRPr="00510D3D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  <w:r w:rsidRPr="00E53B0E">
              <w:rPr>
                <w:rFonts w:ascii="Times New Roman" w:hAnsi="Times New Roman"/>
              </w:rPr>
              <w:t>Музейное мероприятие, посвященное Дню герба и флага Тверской области «Символы во времени»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1B45C5A6" w14:textId="603E33A8" w:rsidR="00E16703" w:rsidRPr="00510D3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901F3">
              <w:rPr>
                <w:rFonts w:ascii="Times New Roman" w:hAnsi="Times New Roman"/>
              </w:rPr>
              <w:t>Бежецкий</w:t>
            </w:r>
            <w:proofErr w:type="spellEnd"/>
            <w:r w:rsidRPr="006901F3">
              <w:rPr>
                <w:rFonts w:ascii="Times New Roman" w:hAnsi="Times New Roman"/>
              </w:rPr>
              <w:t xml:space="preserve"> мемориально-литературный и краеведческий музей</w:t>
            </w:r>
          </w:p>
        </w:tc>
      </w:tr>
      <w:tr w:rsidR="00E16703" w:rsidRPr="00277829" w14:paraId="227906A1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CF02A8A" w14:textId="77777777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24.10</w:t>
            </w:r>
          </w:p>
          <w:p w14:paraId="16FDB79C" w14:textId="515C10A6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12:00</w:t>
            </w:r>
          </w:p>
        </w:tc>
        <w:tc>
          <w:tcPr>
            <w:tcW w:w="2303" w:type="pct"/>
            <w:vAlign w:val="center"/>
          </w:tcPr>
          <w:p w14:paraId="1E79A315" w14:textId="1A9E102A" w:rsidR="00E16703" w:rsidRPr="00510D3D" w:rsidRDefault="00E16703" w:rsidP="0067363E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Торжественное мероприятие к 120-летию поэта – песенника Якова Шведова «Строки, зовущие за собой»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3B721414" w14:textId="0EDB8226" w:rsidR="00E16703" w:rsidRPr="00510D3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Конаковский краеведческий музей</w:t>
            </w:r>
          </w:p>
        </w:tc>
      </w:tr>
      <w:tr w:rsidR="00E16703" w:rsidRPr="00277829" w14:paraId="7F7C4E47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379F82B" w14:textId="11006181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24.10</w:t>
            </w:r>
          </w:p>
          <w:p w14:paraId="1837EE0F" w14:textId="49323335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34B48001" w14:textId="1B0010A1" w:rsidR="00E16703" w:rsidRPr="00251584" w:rsidRDefault="00E16703" w:rsidP="0067363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223B">
              <w:rPr>
                <w:rFonts w:ascii="Times New Roman" w:hAnsi="Times New Roman"/>
              </w:rPr>
              <w:t>Сборная экскурсия «Петербургско-Московский тракт в жизни и творчестве А.С. Пушкина» 6+</w:t>
            </w:r>
          </w:p>
        </w:tc>
        <w:tc>
          <w:tcPr>
            <w:tcW w:w="1934" w:type="pct"/>
            <w:vAlign w:val="center"/>
          </w:tcPr>
          <w:p w14:paraId="0B9F75F1" w14:textId="1BBA60F0" w:rsidR="00E16703" w:rsidRPr="006901F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5B4D8DD4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00DA286" w14:textId="77777777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25.10</w:t>
            </w:r>
          </w:p>
          <w:p w14:paraId="5D6B0639" w14:textId="5B82FEE4" w:rsidR="00E16703" w:rsidRPr="007A29B5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6DDAA520" w14:textId="780094A7" w:rsidR="00E16703" w:rsidRPr="003476B5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3313C">
              <w:rPr>
                <w:rFonts w:ascii="Times New Roman" w:hAnsi="Times New Roman"/>
              </w:rPr>
              <w:t>Мастер-класс «Книги из болота»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77FDB675" w14:textId="2C7E3713" w:rsidR="00E16703" w:rsidRPr="00277829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E16703" w:rsidRPr="00277829" w14:paraId="24C24FB2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589FDEBB" w14:textId="486778A6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25.10</w:t>
            </w:r>
          </w:p>
          <w:p w14:paraId="103EFDA5" w14:textId="083084CD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5B956F38" w14:textId="48637048" w:rsidR="00E16703" w:rsidRPr="0073313C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336194">
              <w:rPr>
                <w:rFonts w:ascii="Times New Roman" w:hAnsi="Times New Roman"/>
              </w:rPr>
              <w:t>Обзорная экскурсия по экспозиции «Красота и польза. Декоративно-прикладное искусство Тверской земли»</w:t>
            </w:r>
            <w:r>
              <w:rPr>
                <w:rFonts w:ascii="Times New Roman" w:hAnsi="Times New Roman"/>
              </w:rPr>
              <w:t xml:space="preserve"> </w:t>
            </w:r>
            <w:r w:rsidRPr="00336194">
              <w:rPr>
                <w:rFonts w:ascii="Times New Roman" w:hAnsi="Times New Roman"/>
              </w:rPr>
              <w:t>6+</w:t>
            </w:r>
          </w:p>
        </w:tc>
        <w:tc>
          <w:tcPr>
            <w:tcW w:w="1934" w:type="pct"/>
            <w:vAlign w:val="center"/>
          </w:tcPr>
          <w:p w14:paraId="0ED88DBD" w14:textId="29D762C2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 тверского быта</w:t>
            </w:r>
          </w:p>
        </w:tc>
      </w:tr>
      <w:tr w:rsidR="00E16703" w:rsidRPr="00277829" w14:paraId="4B0B43A1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1250F426" w14:textId="152BD49C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25.10</w:t>
            </w:r>
          </w:p>
          <w:p w14:paraId="50FFCC18" w14:textId="46B3139F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00459DFF" w14:textId="5F048EFB" w:rsidR="00E16703" w:rsidRPr="00336194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 xml:space="preserve">Лекция в музее - творчество поэта-песенника Якова Шведова </w:t>
            </w: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09CAFAFC" w14:textId="4CEE1351" w:rsidR="00E16703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6901F3">
              <w:rPr>
                <w:rFonts w:ascii="Times New Roman" w:hAnsi="Times New Roman"/>
              </w:rPr>
              <w:t>Конаковский краеведческий музей</w:t>
            </w:r>
          </w:p>
        </w:tc>
      </w:tr>
      <w:tr w:rsidR="00E16703" w:rsidRPr="00277829" w14:paraId="4B6C8936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763F994E" w14:textId="77777777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26.10</w:t>
            </w:r>
          </w:p>
          <w:p w14:paraId="0EEF3BEF" w14:textId="3A171A1E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11:00</w:t>
            </w:r>
          </w:p>
        </w:tc>
        <w:tc>
          <w:tcPr>
            <w:tcW w:w="2303" w:type="pct"/>
            <w:vAlign w:val="center"/>
          </w:tcPr>
          <w:p w14:paraId="0ADB0117" w14:textId="64D18103" w:rsidR="00E16703" w:rsidRPr="00761F47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73313C">
              <w:rPr>
                <w:rFonts w:ascii="Times New Roman" w:hAnsi="Times New Roman"/>
              </w:rPr>
              <w:t xml:space="preserve">Мастер-класс по изготовлению </w:t>
            </w:r>
            <w:proofErr w:type="spellStart"/>
            <w:r w:rsidRPr="0073313C">
              <w:rPr>
                <w:rFonts w:ascii="Times New Roman" w:hAnsi="Times New Roman"/>
              </w:rPr>
              <w:t>дергунчика</w:t>
            </w:r>
            <w:proofErr w:type="spellEnd"/>
            <w:r w:rsidRPr="0073313C">
              <w:rPr>
                <w:rFonts w:ascii="Times New Roman" w:hAnsi="Times New Roman"/>
              </w:rPr>
              <w:t xml:space="preserve"> «Сова»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0EC58ADA" w14:textId="6FAF65CC" w:rsidR="00E16703" w:rsidRPr="00761F47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tr w:rsidR="00E16703" w:rsidRPr="00277829" w14:paraId="36CE76EA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015256D5" w14:textId="77777777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26.10</w:t>
            </w:r>
          </w:p>
          <w:p w14:paraId="6EC4E78A" w14:textId="21E49A91" w:rsidR="00E16703" w:rsidRPr="007A29B5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12F380E9" w14:textId="6C8AA130" w:rsidR="00E16703" w:rsidRPr="00251584" w:rsidRDefault="00E16703" w:rsidP="006446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B5298">
              <w:rPr>
                <w:rFonts w:ascii="Times New Roman" w:hAnsi="Times New Roman"/>
              </w:rPr>
              <w:t xml:space="preserve">Мастер-класс по рисованию в технике </w:t>
            </w:r>
            <w:proofErr w:type="spellStart"/>
            <w:r w:rsidRPr="008B5298">
              <w:rPr>
                <w:rFonts w:ascii="Times New Roman" w:hAnsi="Times New Roman"/>
              </w:rPr>
              <w:t>Эбру</w:t>
            </w:r>
            <w:proofErr w:type="spellEnd"/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22A53427" w14:textId="4AB60AC2" w:rsidR="00E16703" w:rsidRPr="003346D4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9F583B" w:rsidRPr="00277829" w14:paraId="090390D3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44F20C70" w14:textId="4965624B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26.10</w:t>
            </w:r>
          </w:p>
          <w:p w14:paraId="74EA6930" w14:textId="14D3F0AB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14:00</w:t>
            </w:r>
          </w:p>
        </w:tc>
        <w:tc>
          <w:tcPr>
            <w:tcW w:w="2303" w:type="pct"/>
            <w:vAlign w:val="center"/>
          </w:tcPr>
          <w:p w14:paraId="5FD255BD" w14:textId="21C48AA4" w:rsidR="00E16703" w:rsidRPr="008B5298" w:rsidRDefault="00E16703" w:rsidP="003476B5">
            <w:pPr>
              <w:spacing w:after="0" w:line="240" w:lineRule="auto"/>
              <w:rPr>
                <w:rFonts w:ascii="Times New Roman" w:hAnsi="Times New Roman"/>
              </w:rPr>
            </w:pPr>
            <w:r w:rsidRPr="007F58F1">
              <w:rPr>
                <w:rFonts w:ascii="Times New Roman" w:hAnsi="Times New Roman"/>
              </w:rPr>
              <w:t>Сборные</w:t>
            </w:r>
            <w:r>
              <w:rPr>
                <w:rFonts w:ascii="Times New Roman" w:hAnsi="Times New Roman"/>
              </w:rPr>
              <w:t xml:space="preserve"> обзорные экскурсии по музею 6+</w:t>
            </w:r>
          </w:p>
        </w:tc>
        <w:tc>
          <w:tcPr>
            <w:tcW w:w="1934" w:type="pct"/>
            <w:vAlign w:val="center"/>
          </w:tcPr>
          <w:p w14:paraId="233024E1" w14:textId="0C078A1A" w:rsidR="00E16703" w:rsidRPr="00F20676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7F58F1">
              <w:rPr>
                <w:rFonts w:ascii="Times New Roman" w:hAnsi="Times New Roman"/>
              </w:rPr>
              <w:t>Калязинский</w:t>
            </w:r>
            <w:proofErr w:type="spellEnd"/>
            <w:r w:rsidRPr="007F58F1">
              <w:rPr>
                <w:rFonts w:ascii="Times New Roman" w:hAnsi="Times New Roman"/>
              </w:rPr>
              <w:t xml:space="preserve"> краеведческий музей им. И. Ф. Никольского</w:t>
            </w:r>
          </w:p>
        </w:tc>
      </w:tr>
      <w:tr w:rsidR="00E16703" w:rsidRPr="00277829" w14:paraId="59C91E80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81ECC98" w14:textId="77777777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30.10</w:t>
            </w:r>
          </w:p>
          <w:p w14:paraId="126640CD" w14:textId="15CFC524" w:rsidR="00E16703" w:rsidRPr="007A29B5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15:00</w:t>
            </w:r>
          </w:p>
        </w:tc>
        <w:tc>
          <w:tcPr>
            <w:tcW w:w="2303" w:type="pct"/>
            <w:vAlign w:val="center"/>
          </w:tcPr>
          <w:p w14:paraId="5ECAA2F5" w14:textId="09CB252E" w:rsidR="00E16703" w:rsidRDefault="00E16703" w:rsidP="003476B5">
            <w:pPr>
              <w:spacing w:after="0" w:line="240" w:lineRule="auto"/>
              <w:rPr>
                <w:rFonts w:ascii="Times New Roman" w:hAnsi="Times New Roman"/>
              </w:rPr>
            </w:pPr>
            <w:r w:rsidRPr="00622D4D">
              <w:rPr>
                <w:rFonts w:ascii="Times New Roman" w:hAnsi="Times New Roman"/>
              </w:rPr>
              <w:t>Вечер памяти жертв политических репрессий (к</w:t>
            </w:r>
            <w:r>
              <w:rPr>
                <w:rFonts w:ascii="Times New Roman" w:hAnsi="Times New Roman"/>
              </w:rPr>
              <w:t>о</w:t>
            </w:r>
            <w:r w:rsidRPr="00622D4D">
              <w:rPr>
                <w:rFonts w:ascii="Times New Roman" w:hAnsi="Times New Roman"/>
              </w:rPr>
              <w:t xml:space="preserve"> Дню памяти жертв политических репрессий)</w:t>
            </w:r>
          </w:p>
          <w:p w14:paraId="77D0A1D4" w14:textId="4EFE3885" w:rsidR="00E16703" w:rsidRPr="00ED65AB" w:rsidRDefault="00E16703" w:rsidP="003476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934" w:type="pct"/>
            <w:vAlign w:val="center"/>
          </w:tcPr>
          <w:p w14:paraId="19DD4C69" w14:textId="5CDC35B3" w:rsidR="00E16703" w:rsidRPr="00BC17C0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Кашинский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E16703" w:rsidRPr="00277829" w14:paraId="1807E90C" w14:textId="77777777" w:rsidTr="009F583B">
        <w:trPr>
          <w:trHeight w:val="945"/>
          <w:tblCellSpacing w:w="15" w:type="dxa"/>
        </w:trPr>
        <w:tc>
          <w:tcPr>
            <w:tcW w:w="699" w:type="pct"/>
            <w:vAlign w:val="center"/>
          </w:tcPr>
          <w:p w14:paraId="3FD8FD3D" w14:textId="6F44DCEB" w:rsidR="00E16703" w:rsidRDefault="00E16703" w:rsidP="0099165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31.10</w:t>
            </w:r>
          </w:p>
          <w:p w14:paraId="466A9321" w14:textId="0277EF9F" w:rsidR="00E1670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13:00</w:t>
            </w:r>
          </w:p>
        </w:tc>
        <w:tc>
          <w:tcPr>
            <w:tcW w:w="2303" w:type="pct"/>
            <w:vAlign w:val="center"/>
          </w:tcPr>
          <w:p w14:paraId="019B3049" w14:textId="1D56B131" w:rsidR="00E16703" w:rsidRPr="00251584" w:rsidRDefault="00E16703" w:rsidP="003476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223B">
              <w:rPr>
                <w:rFonts w:ascii="Times New Roman" w:hAnsi="Times New Roman"/>
              </w:rPr>
              <w:t>Сборная экскурсия «Петербургско-Московский тракт в жизни и творчестве А.С. Пушкина» 6+</w:t>
            </w:r>
          </w:p>
        </w:tc>
        <w:tc>
          <w:tcPr>
            <w:tcW w:w="1934" w:type="pct"/>
            <w:vAlign w:val="center"/>
          </w:tcPr>
          <w:p w14:paraId="39980516" w14:textId="2E257D4E" w:rsidR="00E16703" w:rsidRPr="00622D4D" w:rsidRDefault="00E16703" w:rsidP="006446E7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75C69ED5" w14:textId="77777777" w:rsidTr="009F583B">
        <w:trPr>
          <w:trHeight w:val="945"/>
          <w:tblCellSpacing w:w="15" w:type="dxa"/>
        </w:trPr>
        <w:tc>
          <w:tcPr>
            <w:tcW w:w="699" w:type="pct"/>
            <w:vMerge w:val="restart"/>
            <w:vAlign w:val="center"/>
          </w:tcPr>
          <w:p w14:paraId="661E2E0C" w14:textId="4D5DE62C" w:rsidR="00E16703" w:rsidRPr="00457943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943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месяца</w:t>
            </w:r>
          </w:p>
        </w:tc>
        <w:tc>
          <w:tcPr>
            <w:tcW w:w="2303" w:type="pct"/>
            <w:vAlign w:val="center"/>
          </w:tcPr>
          <w:p w14:paraId="7F577751" w14:textId="537C7CFE" w:rsidR="00E16703" w:rsidRPr="00242A4F" w:rsidRDefault="00047D11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  <w:r w:rsidR="00E16703" w:rsidRPr="00242A4F">
              <w:rPr>
                <w:rFonts w:ascii="Times New Roman" w:hAnsi="Times New Roman" w:cs="Times New Roman"/>
              </w:rPr>
              <w:t xml:space="preserve"> –  воскресенье в 12:00</w:t>
            </w:r>
          </w:p>
          <w:p w14:paraId="2ED97021" w14:textId="21D856EE" w:rsidR="00E16703" w:rsidRPr="00251584" w:rsidRDefault="00E16703" w:rsidP="006446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42A4F">
              <w:rPr>
                <w:rFonts w:ascii="Times New Roman" w:hAnsi="Times New Roman" w:cs="Times New Roman"/>
              </w:rPr>
              <w:t>Обзорная экскурсия по музею</w:t>
            </w:r>
            <w:r w:rsidR="00047D11">
              <w:rPr>
                <w:rFonts w:ascii="Times New Roman" w:hAnsi="Times New Roman" w:cs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66AF7FCC" w14:textId="59F37F96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</w:rPr>
              <w:t>Архитектурно-этнографический музей «</w:t>
            </w:r>
            <w:proofErr w:type="spellStart"/>
            <w:r w:rsidRPr="00277829">
              <w:rPr>
                <w:rFonts w:ascii="Times New Roman" w:hAnsi="Times New Roman" w:cs="Times New Roman"/>
              </w:rPr>
              <w:t>Василёво</w:t>
            </w:r>
            <w:proofErr w:type="spellEnd"/>
            <w:r w:rsidRPr="00277829">
              <w:rPr>
                <w:rFonts w:ascii="Times New Roman" w:hAnsi="Times New Roman" w:cs="Times New Roman"/>
              </w:rPr>
              <w:t>»</w:t>
            </w:r>
          </w:p>
        </w:tc>
      </w:tr>
      <w:tr w:rsidR="00E16703" w:rsidRPr="00277829" w14:paraId="679E9DD9" w14:textId="77777777" w:rsidTr="009F583B">
        <w:trPr>
          <w:trHeight w:val="945"/>
          <w:tblCellSpacing w:w="15" w:type="dxa"/>
        </w:trPr>
        <w:tc>
          <w:tcPr>
            <w:tcW w:w="699" w:type="pct"/>
            <w:vMerge/>
            <w:vAlign w:val="center"/>
          </w:tcPr>
          <w:p w14:paraId="2491F618" w14:textId="7F391EC2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7DC9DB1D" w14:textId="77777777" w:rsidR="00E16703" w:rsidRPr="00242A4F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242A4F">
              <w:rPr>
                <w:rFonts w:ascii="Times New Roman" w:hAnsi="Times New Roman"/>
              </w:rPr>
              <w:t>Интерактивные программы:</w:t>
            </w:r>
          </w:p>
          <w:p w14:paraId="43E7DD19" w14:textId="77777777" w:rsidR="00E16703" w:rsidRPr="00242A4F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 w:rsidRPr="00242A4F">
              <w:rPr>
                <w:rFonts w:ascii="Times New Roman" w:hAnsi="Times New Roman"/>
              </w:rPr>
              <w:t>– «Величальная» 0+</w:t>
            </w:r>
          </w:p>
          <w:p w14:paraId="0E9AC88B" w14:textId="038BAFCC" w:rsidR="00E16703" w:rsidRPr="00251584" w:rsidRDefault="00E16703" w:rsidP="006446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42A4F">
              <w:rPr>
                <w:rFonts w:ascii="Times New Roman" w:hAnsi="Times New Roman"/>
              </w:rPr>
              <w:t>– «Поговорим о старине» 0+</w:t>
            </w:r>
          </w:p>
        </w:tc>
        <w:tc>
          <w:tcPr>
            <w:tcW w:w="1934" w:type="pct"/>
            <w:vAlign w:val="center"/>
          </w:tcPr>
          <w:p w14:paraId="669A05A1" w14:textId="09A82FEC" w:rsidR="00E16703" w:rsidRDefault="00E16703" w:rsidP="006446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E0A">
              <w:rPr>
                <w:rFonts w:ascii="Times New Roman" w:hAnsi="Times New Roman"/>
              </w:rPr>
              <w:t>Дом-музей М.И. Калинина</w:t>
            </w:r>
          </w:p>
          <w:p w14:paraId="630C3D75" w14:textId="431A64CE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703" w:rsidRPr="00277829" w14:paraId="247F4BDA" w14:textId="77777777" w:rsidTr="009F583B">
        <w:trPr>
          <w:trHeight w:val="1035"/>
          <w:tblCellSpacing w:w="15" w:type="dxa"/>
        </w:trPr>
        <w:tc>
          <w:tcPr>
            <w:tcW w:w="699" w:type="pct"/>
            <w:vMerge/>
            <w:vAlign w:val="center"/>
          </w:tcPr>
          <w:p w14:paraId="62B14D32" w14:textId="48B17C3B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5E06902F" w14:textId="77777777" w:rsidR="00E16703" w:rsidRPr="00F00341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Интерактивные программы:</w:t>
            </w:r>
          </w:p>
          <w:p w14:paraId="3CD64553" w14:textId="77777777" w:rsidR="00E16703" w:rsidRPr="00F00341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- «Кружится вальса вихорь шумный» 6+</w:t>
            </w:r>
          </w:p>
          <w:p w14:paraId="032E4A5C" w14:textId="77777777" w:rsidR="00E16703" w:rsidRPr="00F00341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F00341">
              <w:rPr>
                <w:rFonts w:ascii="Times New Roman" w:hAnsi="Times New Roman"/>
              </w:rPr>
              <w:t>- «Почтенный замок был построен, как замки строиться должны» 12+</w:t>
            </w:r>
          </w:p>
          <w:p w14:paraId="1F35C627" w14:textId="267FB15C" w:rsidR="00E16703" w:rsidRPr="007168A4" w:rsidRDefault="00E16703" w:rsidP="0064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«Там на неведомых дорожках…» 6+</w:t>
            </w:r>
          </w:p>
        </w:tc>
        <w:tc>
          <w:tcPr>
            <w:tcW w:w="1934" w:type="pct"/>
            <w:vAlign w:val="center"/>
          </w:tcPr>
          <w:p w14:paraId="6CFF9836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</w:rPr>
              <w:t>Музей А.С. Пушкина в Берново</w:t>
            </w:r>
          </w:p>
        </w:tc>
      </w:tr>
      <w:tr w:rsidR="00E16703" w:rsidRPr="00277829" w14:paraId="18EE3B05" w14:textId="77777777" w:rsidTr="009F583B">
        <w:trPr>
          <w:trHeight w:val="1088"/>
          <w:tblCellSpacing w:w="15" w:type="dxa"/>
        </w:trPr>
        <w:tc>
          <w:tcPr>
            <w:tcW w:w="699" w:type="pct"/>
            <w:vMerge/>
            <w:vAlign w:val="center"/>
          </w:tcPr>
          <w:p w14:paraId="428DA3F7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48A8E71D" w14:textId="36D612A4" w:rsidR="00E16703" w:rsidRPr="007168A4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F58F1">
              <w:rPr>
                <w:rFonts w:ascii="Times New Roman" w:hAnsi="Times New Roman"/>
              </w:rPr>
              <w:t>узейно-образовательн</w:t>
            </w:r>
            <w:r>
              <w:rPr>
                <w:rFonts w:ascii="Times New Roman" w:hAnsi="Times New Roman"/>
              </w:rPr>
              <w:t>ая</w:t>
            </w:r>
            <w:r w:rsidRPr="007F58F1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7F58F1">
              <w:rPr>
                <w:rFonts w:ascii="Times New Roman" w:hAnsi="Times New Roman"/>
              </w:rPr>
              <w:t xml:space="preserve"> для школьников города и района «Указ сенату нашему…»</w:t>
            </w:r>
            <w:r>
              <w:rPr>
                <w:rFonts w:ascii="Times New Roman" w:hAnsi="Times New Roman"/>
              </w:rPr>
              <w:t xml:space="preserve"> </w:t>
            </w:r>
            <w:r w:rsidRPr="007F58F1">
              <w:rPr>
                <w:rFonts w:ascii="Times New Roman" w:hAnsi="Times New Roman"/>
              </w:rPr>
              <w:t>(к 250-летию образования города)</w:t>
            </w: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12B73162" w14:textId="3CCE193E" w:rsidR="00E16703" w:rsidRPr="00277829" w:rsidRDefault="00E16703" w:rsidP="007168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58F1">
              <w:rPr>
                <w:rFonts w:ascii="Times New Roman" w:hAnsi="Times New Roman"/>
              </w:rPr>
              <w:t>Калязинский</w:t>
            </w:r>
            <w:proofErr w:type="spellEnd"/>
            <w:r w:rsidRPr="007F58F1">
              <w:rPr>
                <w:rFonts w:ascii="Times New Roman" w:hAnsi="Times New Roman"/>
              </w:rPr>
              <w:t xml:space="preserve"> краеведческий музей им. И. Ф. Никольского</w:t>
            </w:r>
            <w:r w:rsidRPr="00242A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583B" w:rsidRPr="00277829" w14:paraId="17693755" w14:textId="77777777" w:rsidTr="009F583B">
        <w:trPr>
          <w:trHeight w:val="1088"/>
          <w:tblCellSpacing w:w="15" w:type="dxa"/>
        </w:trPr>
        <w:tc>
          <w:tcPr>
            <w:tcW w:w="699" w:type="pct"/>
            <w:vMerge/>
            <w:vAlign w:val="center"/>
          </w:tcPr>
          <w:p w14:paraId="1739E84F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59CB235E" w14:textId="77777777" w:rsidR="00E16703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Интерактивные и познавательные программы для детей:</w:t>
            </w:r>
          </w:p>
          <w:p w14:paraId="6118B2AD" w14:textId="77777777" w:rsidR="00E16703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2D4D">
              <w:rPr>
                <w:rFonts w:ascii="Times New Roman" w:hAnsi="Times New Roman"/>
              </w:rPr>
              <w:t>«В мире живописи»</w:t>
            </w:r>
          </w:p>
          <w:p w14:paraId="0B8B7569" w14:textId="77777777" w:rsidR="00E16703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2D4D">
              <w:rPr>
                <w:rFonts w:ascii="Times New Roman" w:hAnsi="Times New Roman"/>
              </w:rPr>
              <w:t>«Символы во времени»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622D4D">
              <w:rPr>
                <w:rFonts w:ascii="Times New Roman" w:hAnsi="Times New Roman"/>
              </w:rPr>
              <w:t>к</w:t>
            </w:r>
            <w:proofErr w:type="gramEnd"/>
            <w:r w:rsidRPr="00622D4D">
              <w:rPr>
                <w:rFonts w:ascii="Times New Roman" w:hAnsi="Times New Roman"/>
              </w:rPr>
              <w:t xml:space="preserve"> Дню Герба и Флага Тверской области, 245</w:t>
            </w:r>
            <w:r>
              <w:rPr>
                <w:rFonts w:ascii="Times New Roman" w:hAnsi="Times New Roman"/>
              </w:rPr>
              <w:t>-</w:t>
            </w:r>
            <w:r w:rsidRPr="00622D4D">
              <w:rPr>
                <w:rFonts w:ascii="Times New Roman" w:hAnsi="Times New Roman"/>
              </w:rPr>
              <w:t>летию утверждения первого герба г. Кашина</w:t>
            </w:r>
          </w:p>
          <w:p w14:paraId="2391EEE0" w14:textId="50777D32" w:rsidR="00E16703" w:rsidRDefault="00E16703" w:rsidP="007168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934" w:type="pct"/>
            <w:vAlign w:val="center"/>
          </w:tcPr>
          <w:p w14:paraId="3085C87D" w14:textId="76AACFE9" w:rsidR="00E16703" w:rsidRPr="007F58F1" w:rsidRDefault="00E16703" w:rsidP="0071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22D4D">
              <w:rPr>
                <w:rFonts w:ascii="Times New Roman" w:hAnsi="Times New Roman"/>
              </w:rPr>
              <w:t>Кашинский</w:t>
            </w:r>
            <w:proofErr w:type="spellEnd"/>
            <w:r w:rsidRPr="00622D4D">
              <w:rPr>
                <w:rFonts w:ascii="Times New Roman" w:hAnsi="Times New Roman"/>
              </w:rPr>
              <w:t xml:space="preserve"> краеведческий музей</w:t>
            </w:r>
          </w:p>
        </w:tc>
      </w:tr>
      <w:tr w:rsidR="00047D11" w:rsidRPr="00277829" w14:paraId="306A9755" w14:textId="77777777" w:rsidTr="009F583B">
        <w:trPr>
          <w:trHeight w:val="1088"/>
          <w:tblCellSpacing w:w="15" w:type="dxa"/>
        </w:trPr>
        <w:tc>
          <w:tcPr>
            <w:tcW w:w="699" w:type="pct"/>
            <w:vMerge/>
            <w:vAlign w:val="center"/>
          </w:tcPr>
          <w:p w14:paraId="4D63B52D" w14:textId="77777777" w:rsidR="00047D11" w:rsidRPr="00277829" w:rsidRDefault="00047D11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052A5D76" w14:textId="274C8617" w:rsidR="00047D11" w:rsidRDefault="00047D11" w:rsidP="007168A4">
            <w:pPr>
              <w:spacing w:after="0" w:line="240" w:lineRule="auto"/>
              <w:rPr>
                <w:rFonts w:ascii="Times New Roman" w:hAnsi="Times New Roman"/>
              </w:rPr>
            </w:pPr>
            <w:r w:rsidRPr="004A223B">
              <w:rPr>
                <w:rFonts w:ascii="Times New Roman" w:hAnsi="Times New Roman"/>
              </w:rPr>
              <w:t>Познавательно-развлекательная программа, посвященная С.И. Ожегову «Хранитель слова русского»</w:t>
            </w:r>
            <w:r>
              <w:rPr>
                <w:rFonts w:ascii="Times New Roman" w:hAnsi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455030BD" w14:textId="2C9940E0" w:rsidR="00047D11" w:rsidRPr="00622D4D" w:rsidRDefault="00047D11" w:rsidP="00716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676">
              <w:rPr>
                <w:rFonts w:ascii="Times New Roman" w:hAnsi="Times New Roman"/>
              </w:rPr>
              <w:t>Музей А.С. Пушкина</w:t>
            </w:r>
            <w:r>
              <w:rPr>
                <w:rFonts w:ascii="Times New Roman" w:hAnsi="Times New Roman"/>
              </w:rPr>
              <w:t xml:space="preserve"> в Торжке</w:t>
            </w:r>
          </w:p>
        </w:tc>
      </w:tr>
      <w:tr w:rsidR="00E16703" w:rsidRPr="00277829" w14:paraId="645363C1" w14:textId="77777777" w:rsidTr="009F583B">
        <w:trPr>
          <w:trHeight w:val="1088"/>
          <w:tblCellSpacing w:w="15" w:type="dxa"/>
        </w:trPr>
        <w:tc>
          <w:tcPr>
            <w:tcW w:w="699" w:type="pct"/>
            <w:vMerge/>
            <w:vAlign w:val="center"/>
          </w:tcPr>
          <w:p w14:paraId="4BA606E9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53E1FA46" w14:textId="364074FC" w:rsidR="00E16703" w:rsidRDefault="00E16703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</w:rPr>
              <w:t>Экскурсии по выставке «Древняя Тверь. История под ногами» 6+</w:t>
            </w:r>
          </w:p>
          <w:p w14:paraId="3B63FF26" w14:textId="1F4B29A5" w:rsidR="00E16703" w:rsidRPr="00277829" w:rsidRDefault="00E16703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77829">
              <w:rPr>
                <w:rFonts w:ascii="Times New Roman" w:hAnsi="Times New Roman" w:cs="Times New Roman"/>
              </w:rPr>
              <w:t>о среды по воскресенье в 10</w:t>
            </w:r>
            <w:r>
              <w:rPr>
                <w:rFonts w:ascii="Times New Roman" w:hAnsi="Times New Roman" w:cs="Times New Roman"/>
              </w:rPr>
              <w:t>:</w:t>
            </w:r>
            <w:r w:rsidRPr="00277829">
              <w:rPr>
                <w:rFonts w:ascii="Times New Roman" w:hAnsi="Times New Roman" w:cs="Times New Roman"/>
              </w:rPr>
              <w:t>00 и 14</w:t>
            </w:r>
            <w:r>
              <w:rPr>
                <w:rFonts w:ascii="Times New Roman" w:hAnsi="Times New Roman" w:cs="Times New Roman"/>
              </w:rPr>
              <w:t>:</w:t>
            </w:r>
            <w:r w:rsidRPr="0027782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34" w:type="pct"/>
            <w:vAlign w:val="center"/>
          </w:tcPr>
          <w:p w14:paraId="06401ADE" w14:textId="21896D18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  <w:shd w:val="clear" w:color="auto" w:fill="FFFFFF"/>
              </w:rPr>
              <w:t>Тверской краеведческий музей</w:t>
            </w:r>
          </w:p>
        </w:tc>
      </w:tr>
      <w:tr w:rsidR="00E16703" w:rsidRPr="00277829" w14:paraId="16535792" w14:textId="77777777" w:rsidTr="009F583B">
        <w:trPr>
          <w:trHeight w:val="1088"/>
          <w:tblCellSpacing w:w="15" w:type="dxa"/>
        </w:trPr>
        <w:tc>
          <w:tcPr>
            <w:tcW w:w="699" w:type="pct"/>
            <w:vMerge/>
            <w:vAlign w:val="center"/>
          </w:tcPr>
          <w:p w14:paraId="38B95075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302AF681" w14:textId="61D4BE2A" w:rsidR="00E16703" w:rsidRDefault="00E16703" w:rsidP="006446E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77829">
              <w:rPr>
                <w:rFonts w:ascii="Times New Roman" w:hAnsi="Times New Roman" w:cs="Times New Roman"/>
                <w:shd w:val="clear" w:color="auto" w:fill="FFFFFF"/>
              </w:rPr>
              <w:t>Пешеходная экскурсия по Твери. 6+</w:t>
            </w:r>
          </w:p>
          <w:p w14:paraId="38507D95" w14:textId="20E3D597" w:rsidR="00E16703" w:rsidRPr="00251584" w:rsidRDefault="00E16703" w:rsidP="006446E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Ежедневно в 11:00</w:t>
            </w:r>
          </w:p>
        </w:tc>
        <w:tc>
          <w:tcPr>
            <w:tcW w:w="1934" w:type="pct"/>
            <w:vAlign w:val="center"/>
          </w:tcPr>
          <w:p w14:paraId="02EE983F" w14:textId="4E8FF7E0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  <w:shd w:val="clear" w:color="auto" w:fill="FFFFFF"/>
              </w:rPr>
              <w:t>Тверской краеведческий музей</w:t>
            </w:r>
          </w:p>
        </w:tc>
      </w:tr>
      <w:tr w:rsidR="00E16703" w:rsidRPr="00277829" w14:paraId="7340E9D1" w14:textId="77777777" w:rsidTr="009F583B">
        <w:trPr>
          <w:trHeight w:val="705"/>
          <w:tblCellSpacing w:w="15" w:type="dxa"/>
        </w:trPr>
        <w:tc>
          <w:tcPr>
            <w:tcW w:w="699" w:type="pct"/>
            <w:vMerge/>
            <w:vAlign w:val="center"/>
          </w:tcPr>
          <w:p w14:paraId="065AEE0F" w14:textId="77777777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69174FDC" w14:textId="3D09F3EC" w:rsidR="00E16703" w:rsidRPr="00277829" w:rsidRDefault="00E16703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Аудиоэкскурсия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«Кремль говорит» 6+</w:t>
            </w:r>
          </w:p>
        </w:tc>
        <w:tc>
          <w:tcPr>
            <w:tcW w:w="1934" w:type="pct"/>
            <w:vAlign w:val="center"/>
          </w:tcPr>
          <w:p w14:paraId="3E5F90C0" w14:textId="41DF738F" w:rsidR="00E16703" w:rsidRPr="00277829" w:rsidRDefault="00E16703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829">
              <w:rPr>
                <w:rFonts w:ascii="Times New Roman" w:hAnsi="Times New Roman" w:cs="Times New Roman"/>
                <w:shd w:val="clear" w:color="auto" w:fill="FFFFFF"/>
              </w:rPr>
              <w:t>Тверской краеведческий музей</w:t>
            </w:r>
          </w:p>
        </w:tc>
      </w:tr>
      <w:tr w:rsidR="0036133E" w:rsidRPr="00277829" w14:paraId="7EAB2977" w14:textId="77777777" w:rsidTr="009F583B">
        <w:trPr>
          <w:trHeight w:val="1077"/>
          <w:tblCellSpacing w:w="15" w:type="dxa"/>
        </w:trPr>
        <w:tc>
          <w:tcPr>
            <w:tcW w:w="699" w:type="pct"/>
            <w:vMerge/>
            <w:vAlign w:val="center"/>
          </w:tcPr>
          <w:p w14:paraId="1C56EF7D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2F034C74" w14:textId="55F1EF5D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</w:t>
            </w:r>
            <w:proofErr w:type="gramStart"/>
            <w:r w:rsidRPr="009F583B">
              <w:rPr>
                <w:rFonts w:ascii="Times New Roman" w:hAnsi="Times New Roman" w:cs="Times New Roman"/>
              </w:rPr>
              <w:t>Живущие</w:t>
            </w:r>
            <w:proofErr w:type="gramEnd"/>
            <w:r w:rsidRPr="009F583B">
              <w:rPr>
                <w:rFonts w:ascii="Times New Roman" w:hAnsi="Times New Roman" w:cs="Times New Roman"/>
              </w:rPr>
              <w:t xml:space="preserve"> рядом с нами»</w:t>
            </w:r>
            <w:r w:rsidR="009F583B">
              <w:rPr>
                <w:rFonts w:ascii="Times New Roman" w:hAnsi="Times New Roman" w:cs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2C98D835" w14:textId="2BA5018A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Тверской краеведческий музей</w:t>
            </w:r>
          </w:p>
        </w:tc>
      </w:tr>
      <w:tr w:rsidR="0036133E" w:rsidRPr="00277829" w14:paraId="4645053F" w14:textId="77777777" w:rsidTr="009F583B">
        <w:trPr>
          <w:trHeight w:val="833"/>
          <w:tblCellSpacing w:w="15" w:type="dxa"/>
        </w:trPr>
        <w:tc>
          <w:tcPr>
            <w:tcW w:w="699" w:type="pct"/>
            <w:vMerge/>
            <w:vAlign w:val="center"/>
          </w:tcPr>
          <w:p w14:paraId="0762ADA0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6FAB7C1C" w14:textId="0CE92C54" w:rsidR="0036133E" w:rsidRPr="009F583B" w:rsidRDefault="0036133E" w:rsidP="006446E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highlight w:val="yellow"/>
                <w:lang w:eastAsia="ru-RU"/>
              </w:rPr>
            </w:pPr>
            <w:r w:rsidRPr="009F583B">
              <w:rPr>
                <w:rFonts w:ascii="Times New Roman" w:hAnsi="Times New Roman" w:cs="Times New Roman"/>
              </w:rPr>
              <w:t>Выставка «Такие разные звери»</w:t>
            </w:r>
            <w:r w:rsidR="009F583B">
              <w:rPr>
                <w:rFonts w:ascii="Times New Roman" w:hAnsi="Times New Roman" w:cs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20C525BA" w14:textId="41064C0F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83B">
              <w:rPr>
                <w:rFonts w:ascii="Times New Roman" w:hAnsi="Times New Roman" w:cs="Times New Roman"/>
              </w:rPr>
              <w:t>Вышневолоцкий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краеведческий музей им. Г.Г. </w:t>
            </w:r>
            <w:proofErr w:type="spellStart"/>
            <w:r w:rsidRPr="009F583B">
              <w:rPr>
                <w:rFonts w:ascii="Times New Roman" w:hAnsi="Times New Roman" w:cs="Times New Roman"/>
              </w:rPr>
              <w:t>Монаховой</w:t>
            </w:r>
            <w:proofErr w:type="spellEnd"/>
          </w:p>
        </w:tc>
      </w:tr>
      <w:tr w:rsidR="0036133E" w:rsidRPr="00277829" w14:paraId="5EAB7D20" w14:textId="77777777" w:rsidTr="009F583B">
        <w:trPr>
          <w:trHeight w:val="833"/>
          <w:tblCellSpacing w:w="15" w:type="dxa"/>
        </w:trPr>
        <w:tc>
          <w:tcPr>
            <w:tcW w:w="699" w:type="pct"/>
            <w:vMerge/>
            <w:vAlign w:val="center"/>
          </w:tcPr>
          <w:p w14:paraId="219ACFBA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4B1FE91D" w14:textId="07CF4F68" w:rsidR="0036133E" w:rsidRPr="009F583B" w:rsidRDefault="0036133E" w:rsidP="006446E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«Товарищество М. С. Кузнецова. Гармония в фарфоре»</w:t>
            </w:r>
            <w:r w:rsidR="009F583B">
              <w:rPr>
                <w:rFonts w:ascii="Times New Roman" w:hAnsi="Times New Roman" w:cs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223ECF82" w14:textId="141B77C9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F583B">
              <w:rPr>
                <w:rFonts w:ascii="Times New Roman" w:hAnsi="Times New Roman" w:cs="Times New Roman"/>
              </w:rPr>
              <w:t xml:space="preserve">Музей А.С. Пушкина в </w:t>
            </w:r>
            <w:proofErr w:type="spellStart"/>
            <w:r w:rsidRPr="009F583B">
              <w:rPr>
                <w:rFonts w:ascii="Times New Roman" w:hAnsi="Times New Roman" w:cs="Times New Roman"/>
              </w:rPr>
              <w:t>Берново</w:t>
            </w:r>
            <w:proofErr w:type="spellEnd"/>
          </w:p>
        </w:tc>
      </w:tr>
      <w:tr w:rsidR="0036133E" w:rsidRPr="00277829" w14:paraId="54DAE666" w14:textId="77777777" w:rsidTr="009F583B">
        <w:trPr>
          <w:trHeight w:val="96"/>
          <w:tblCellSpacing w:w="15" w:type="dxa"/>
        </w:trPr>
        <w:tc>
          <w:tcPr>
            <w:tcW w:w="699" w:type="pct"/>
            <w:vMerge/>
            <w:vAlign w:val="center"/>
          </w:tcPr>
          <w:p w14:paraId="60E70FF6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1B5C348D" w14:textId="3AD4DA29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</w:t>
            </w:r>
            <w:proofErr w:type="spellStart"/>
            <w:proofErr w:type="gramStart"/>
            <w:r w:rsidRPr="009F583B">
              <w:rPr>
                <w:rFonts w:ascii="Times New Roman" w:hAnsi="Times New Roman" w:cs="Times New Roman"/>
              </w:rPr>
              <w:t>Z</w:t>
            </w:r>
            <w:proofErr w:type="gramEnd"/>
            <w:r w:rsidRPr="009F583B">
              <w:rPr>
                <w:rFonts w:ascii="Times New Roman" w:hAnsi="Times New Roman" w:cs="Times New Roman"/>
              </w:rPr>
              <w:t>а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Мир! </w:t>
            </w:r>
            <w:proofErr w:type="spellStart"/>
            <w:proofErr w:type="gramStart"/>
            <w:r w:rsidRPr="009F583B">
              <w:rPr>
                <w:rFonts w:ascii="Times New Roman" w:hAnsi="Times New Roman" w:cs="Times New Roman"/>
              </w:rPr>
              <w:t>Z</w:t>
            </w:r>
            <w:proofErr w:type="gramEnd"/>
            <w:r w:rsidRPr="009F583B">
              <w:rPr>
                <w:rFonts w:ascii="Times New Roman" w:hAnsi="Times New Roman" w:cs="Times New Roman"/>
              </w:rPr>
              <w:t>а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Правду! </w:t>
            </w:r>
            <w:proofErr w:type="spellStart"/>
            <w:proofErr w:type="gramStart"/>
            <w:r w:rsidRPr="009F583B">
              <w:rPr>
                <w:rFonts w:ascii="Times New Roman" w:hAnsi="Times New Roman" w:cs="Times New Roman"/>
              </w:rPr>
              <w:t>Z</w:t>
            </w:r>
            <w:proofErr w:type="gramEnd"/>
            <w:r w:rsidRPr="009F583B">
              <w:rPr>
                <w:rFonts w:ascii="Times New Roman" w:hAnsi="Times New Roman" w:cs="Times New Roman"/>
              </w:rPr>
              <w:t>а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Победу!»</w:t>
            </w:r>
            <w:r w:rsidR="009F583B">
              <w:rPr>
                <w:rFonts w:ascii="Times New Roman" w:hAnsi="Times New Roman" w:cs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3B58B314" w14:textId="2D261FBE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Музей Калининского фронта</w:t>
            </w:r>
          </w:p>
        </w:tc>
      </w:tr>
      <w:tr w:rsidR="0036133E" w:rsidRPr="00277829" w14:paraId="3CD9ACAF" w14:textId="77777777" w:rsidTr="009F583B">
        <w:trPr>
          <w:trHeight w:val="795"/>
          <w:tblCellSpacing w:w="15" w:type="dxa"/>
        </w:trPr>
        <w:tc>
          <w:tcPr>
            <w:tcW w:w="699" w:type="pct"/>
            <w:vMerge/>
            <w:vAlign w:val="center"/>
            <w:hideMark/>
          </w:tcPr>
          <w:p w14:paraId="6CC5B29D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14:paraId="77622FE3" w14:textId="0BC76123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</w:t>
            </w:r>
            <w:proofErr w:type="gramStart"/>
            <w:r w:rsidRPr="009F583B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9F583B">
              <w:rPr>
                <w:rFonts w:ascii="Times New Roman" w:hAnsi="Times New Roman" w:cs="Times New Roman"/>
              </w:rPr>
              <w:t>. Сопротивление советских военнопленных в немецких лагерях: эпизоды подвига»</w:t>
            </w:r>
            <w:r w:rsidR="009F583B">
              <w:rPr>
                <w:rFonts w:ascii="Times New Roman" w:hAnsi="Times New Roman" w:cs="Times New Roman"/>
              </w:rPr>
              <w:t xml:space="preserve"> 12+</w:t>
            </w:r>
          </w:p>
        </w:tc>
        <w:tc>
          <w:tcPr>
            <w:tcW w:w="1934" w:type="pct"/>
            <w:vAlign w:val="center"/>
          </w:tcPr>
          <w:p w14:paraId="0CD4053D" w14:textId="52A7228B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83B">
              <w:rPr>
                <w:rFonts w:ascii="Times New Roman" w:hAnsi="Times New Roman" w:cs="Times New Roman"/>
              </w:rPr>
              <w:t>Музей Калининского фронта</w:t>
            </w:r>
          </w:p>
        </w:tc>
      </w:tr>
      <w:tr w:rsidR="0036133E" w:rsidRPr="00277829" w14:paraId="1788CFDB" w14:textId="77777777" w:rsidTr="009F583B">
        <w:trPr>
          <w:trHeight w:val="789"/>
          <w:tblCellSpacing w:w="15" w:type="dxa"/>
        </w:trPr>
        <w:tc>
          <w:tcPr>
            <w:tcW w:w="0" w:type="auto"/>
            <w:vMerge/>
            <w:vAlign w:val="center"/>
          </w:tcPr>
          <w:p w14:paraId="1CFC2FED" w14:textId="77777777" w:rsidR="0036133E" w:rsidRPr="00277829" w:rsidRDefault="0036133E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pct"/>
            <w:gridSpan w:val="2"/>
            <w:vAlign w:val="center"/>
          </w:tcPr>
          <w:p w14:paraId="24D842D6" w14:textId="11CC8F95" w:rsidR="0036133E" w:rsidRPr="00A608B9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Следующие выставки заканчивают свою работу</w:t>
            </w:r>
          </w:p>
        </w:tc>
      </w:tr>
      <w:tr w:rsidR="0036133E" w:rsidRPr="00604CA2" w14:paraId="21E067E6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195B1D0F" w14:textId="550ABA6F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133E" w:rsidRPr="009F583B">
              <w:rPr>
                <w:rFonts w:ascii="Times New Roman" w:hAnsi="Times New Roman" w:cs="Times New Roman"/>
              </w:rPr>
              <w:t>о 25 октября</w:t>
            </w:r>
          </w:p>
        </w:tc>
        <w:tc>
          <w:tcPr>
            <w:tcW w:w="2303" w:type="pct"/>
            <w:vAlign w:val="center"/>
          </w:tcPr>
          <w:p w14:paraId="57767E06" w14:textId="19C71C47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«На спортивной волне»</w:t>
            </w:r>
            <w:r w:rsidR="009F583B">
              <w:rPr>
                <w:rFonts w:ascii="Times New Roman" w:hAnsi="Times New Roman" w:cs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77CD8125" w14:textId="018DA659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83B">
              <w:rPr>
                <w:rFonts w:ascii="Times New Roman" w:eastAsia="Calibri" w:hAnsi="Times New Roman" w:cs="Times New Roman"/>
              </w:rPr>
              <w:t>Вышневолоцкий</w:t>
            </w:r>
            <w:proofErr w:type="spellEnd"/>
            <w:r w:rsidRPr="009F583B">
              <w:rPr>
                <w:rFonts w:ascii="Times New Roman" w:eastAsia="Calibri" w:hAnsi="Times New Roman" w:cs="Times New Roman"/>
              </w:rPr>
              <w:t xml:space="preserve"> краеведческий музей им. Г.Г. </w:t>
            </w:r>
            <w:proofErr w:type="spellStart"/>
            <w:r w:rsidRPr="009F583B">
              <w:rPr>
                <w:rFonts w:ascii="Times New Roman" w:eastAsia="Calibri" w:hAnsi="Times New Roman" w:cs="Times New Roman"/>
              </w:rPr>
              <w:t>Монаховой</w:t>
            </w:r>
            <w:proofErr w:type="spellEnd"/>
          </w:p>
        </w:tc>
      </w:tr>
      <w:tr w:rsidR="0036133E" w:rsidRPr="00604CA2" w14:paraId="2D9BACDE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32C806EB" w14:textId="4FEE84E4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133E" w:rsidRPr="009F583B">
              <w:rPr>
                <w:rFonts w:ascii="Times New Roman" w:hAnsi="Times New Roman" w:cs="Times New Roman"/>
              </w:rPr>
              <w:t>о 25 октября</w:t>
            </w:r>
          </w:p>
        </w:tc>
        <w:tc>
          <w:tcPr>
            <w:tcW w:w="2303" w:type="pct"/>
            <w:vAlign w:val="center"/>
          </w:tcPr>
          <w:p w14:paraId="3EBE3C10" w14:textId="068CDC4D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«80 лет со дня рождения поэта Константина Валентиновича Рябенького»</w:t>
            </w:r>
            <w:r w:rsidR="009F583B">
              <w:rPr>
                <w:rFonts w:ascii="Times New Roman" w:hAnsi="Times New Roman" w:cs="Times New Roman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231311B9" w14:textId="7575EADE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83B">
              <w:rPr>
                <w:rFonts w:ascii="Times New Roman" w:eastAsia="Calibri" w:hAnsi="Times New Roman" w:cs="Times New Roman"/>
              </w:rPr>
              <w:t>Вышневолоцкий</w:t>
            </w:r>
            <w:proofErr w:type="spellEnd"/>
            <w:r w:rsidRPr="009F583B">
              <w:rPr>
                <w:rFonts w:ascii="Times New Roman" w:eastAsia="Calibri" w:hAnsi="Times New Roman" w:cs="Times New Roman"/>
              </w:rPr>
              <w:t xml:space="preserve"> краеведческий музей им. Г.Г. </w:t>
            </w:r>
            <w:proofErr w:type="spellStart"/>
            <w:r w:rsidRPr="009F583B">
              <w:rPr>
                <w:rFonts w:ascii="Times New Roman" w:eastAsia="Calibri" w:hAnsi="Times New Roman" w:cs="Times New Roman"/>
              </w:rPr>
              <w:t>Монаховой</w:t>
            </w:r>
            <w:proofErr w:type="spellEnd"/>
          </w:p>
        </w:tc>
      </w:tr>
      <w:tr w:rsidR="0036133E" w:rsidRPr="00604CA2" w14:paraId="56F8B4D3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47BE7F50" w14:textId="4A16DA9B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133E" w:rsidRPr="009F583B">
              <w:rPr>
                <w:rFonts w:ascii="Times New Roman" w:hAnsi="Times New Roman" w:cs="Times New Roman"/>
              </w:rPr>
              <w:t>о 12 октября</w:t>
            </w:r>
          </w:p>
        </w:tc>
        <w:tc>
          <w:tcPr>
            <w:tcW w:w="2303" w:type="pct"/>
            <w:vAlign w:val="center"/>
          </w:tcPr>
          <w:p w14:paraId="7226F002" w14:textId="3A37C351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«О чём молчат шкатулки»</w:t>
            </w:r>
            <w:r w:rsidR="009F583B">
              <w:rPr>
                <w:rFonts w:ascii="Times New Roman" w:hAnsi="Times New Roman" w:cs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5AD275A9" w14:textId="11902529" w:rsidR="0036133E" w:rsidRPr="009F583B" w:rsidRDefault="0036133E" w:rsidP="006446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583B">
              <w:rPr>
                <w:rFonts w:ascii="Times New Roman" w:hAnsi="Times New Roman" w:cs="Times New Roman"/>
                <w:bCs/>
              </w:rPr>
              <w:t>Музей тверского быта</w:t>
            </w:r>
          </w:p>
        </w:tc>
      </w:tr>
      <w:tr w:rsidR="0036133E" w:rsidRPr="00604CA2" w14:paraId="78941FF7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0D698E09" w14:textId="02C3F496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133E" w:rsidRPr="009F583B">
              <w:rPr>
                <w:rFonts w:ascii="Times New Roman" w:hAnsi="Times New Roman" w:cs="Times New Roman"/>
              </w:rPr>
              <w:t>о 12 октября</w:t>
            </w:r>
          </w:p>
        </w:tc>
        <w:tc>
          <w:tcPr>
            <w:tcW w:w="2303" w:type="pct"/>
            <w:vAlign w:val="center"/>
          </w:tcPr>
          <w:p w14:paraId="257AA824" w14:textId="75185DDB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583B">
              <w:rPr>
                <w:rFonts w:ascii="Times New Roman" w:hAnsi="Times New Roman" w:cs="Times New Roman"/>
              </w:rPr>
              <w:t>Выставка «Одеяние слова – узоры старины глубокой»</w:t>
            </w:r>
            <w:r w:rsidR="009F583B">
              <w:rPr>
                <w:rFonts w:ascii="Times New Roman" w:hAnsi="Times New Roman" w:cs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6D9141BF" w14:textId="7405F0AF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83B">
              <w:rPr>
                <w:rFonts w:ascii="Times New Roman" w:hAnsi="Times New Roman" w:cs="Times New Roman"/>
              </w:rPr>
              <w:t>Кашинский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краеведческий музей</w:t>
            </w:r>
          </w:p>
        </w:tc>
      </w:tr>
      <w:tr w:rsidR="0036133E" w:rsidRPr="00604CA2" w14:paraId="0A918BB0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62E8D855" w14:textId="1027C57B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133E" w:rsidRPr="009F583B">
              <w:rPr>
                <w:rFonts w:ascii="Times New Roman" w:hAnsi="Times New Roman" w:cs="Times New Roman"/>
              </w:rPr>
              <w:t>о 12 октября</w:t>
            </w:r>
          </w:p>
        </w:tc>
        <w:tc>
          <w:tcPr>
            <w:tcW w:w="2303" w:type="pct"/>
            <w:vAlign w:val="center"/>
          </w:tcPr>
          <w:p w14:paraId="19C02B45" w14:textId="08CBC4EF" w:rsidR="0036133E" w:rsidRPr="009F583B" w:rsidRDefault="0036133E" w:rsidP="00644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83B">
              <w:rPr>
                <w:rFonts w:ascii="Times New Roman" w:hAnsi="Times New Roman" w:cs="Times New Roman"/>
              </w:rPr>
              <w:t>Выставка «И звенят, звенят коклюшки ...»</w:t>
            </w:r>
            <w:r w:rsidR="009F583B">
              <w:rPr>
                <w:rFonts w:ascii="Times New Roman" w:hAnsi="Times New Roman" w:cs="Times New Roman"/>
              </w:rPr>
              <w:t xml:space="preserve"> 0+</w:t>
            </w:r>
          </w:p>
        </w:tc>
        <w:tc>
          <w:tcPr>
            <w:tcW w:w="1934" w:type="pct"/>
            <w:vAlign w:val="center"/>
          </w:tcPr>
          <w:p w14:paraId="7C48A93D" w14:textId="0B3399E6" w:rsidR="0036133E" w:rsidRPr="009F583B" w:rsidRDefault="0036133E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83B">
              <w:rPr>
                <w:rFonts w:ascii="Times New Roman" w:hAnsi="Times New Roman" w:cs="Times New Roman"/>
              </w:rPr>
              <w:t>Зубцовский</w:t>
            </w:r>
            <w:proofErr w:type="spellEnd"/>
            <w:r w:rsidRPr="009F583B">
              <w:rPr>
                <w:rFonts w:ascii="Times New Roman" w:hAnsi="Times New Roman" w:cs="Times New Roman"/>
              </w:rPr>
              <w:t xml:space="preserve"> краеведческий музей</w:t>
            </w:r>
          </w:p>
        </w:tc>
      </w:tr>
      <w:tr w:rsidR="0036133E" w:rsidRPr="00604CA2" w14:paraId="41D395F6" w14:textId="77777777" w:rsidTr="009F583B">
        <w:trPr>
          <w:trHeight w:val="766"/>
          <w:tblCellSpacing w:w="15" w:type="dxa"/>
        </w:trPr>
        <w:tc>
          <w:tcPr>
            <w:tcW w:w="0" w:type="auto"/>
            <w:vAlign w:val="center"/>
          </w:tcPr>
          <w:p w14:paraId="359C9378" w14:textId="1D9A00BB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36133E" w:rsidRPr="009F583B">
              <w:rPr>
                <w:rFonts w:ascii="Times New Roman" w:eastAsia="Calibri" w:hAnsi="Times New Roman" w:cs="Times New Roman"/>
              </w:rPr>
              <w:t>о 5 октября</w:t>
            </w:r>
          </w:p>
        </w:tc>
        <w:tc>
          <w:tcPr>
            <w:tcW w:w="2303" w:type="pct"/>
            <w:vAlign w:val="center"/>
          </w:tcPr>
          <w:p w14:paraId="52D234F0" w14:textId="760C4002" w:rsidR="0036133E" w:rsidRPr="009F583B" w:rsidRDefault="0036133E" w:rsidP="009F583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58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Выставка «Зеркала памяти. Эхо серебряного века. Реверберации</w:t>
            </w:r>
            <w:r w:rsidR="009F583B" w:rsidRPr="009F58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9F58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6+</w:t>
            </w:r>
          </w:p>
        </w:tc>
        <w:tc>
          <w:tcPr>
            <w:tcW w:w="1934" w:type="pct"/>
            <w:vAlign w:val="center"/>
          </w:tcPr>
          <w:p w14:paraId="6545CCED" w14:textId="0AD8BB9A" w:rsidR="0036133E" w:rsidRPr="009F583B" w:rsidRDefault="009F583B" w:rsidP="0064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Детский музейный центр Тверского краеведческого музея</w:t>
            </w:r>
          </w:p>
        </w:tc>
      </w:tr>
      <w:bookmarkEnd w:id="0"/>
    </w:tbl>
    <w:p w14:paraId="44A3C9A0" w14:textId="77777777" w:rsidR="00AC6CB5" w:rsidRPr="00277829" w:rsidRDefault="00AC6CB5" w:rsidP="004220E3">
      <w:pPr>
        <w:spacing w:after="0" w:line="240" w:lineRule="auto"/>
        <w:rPr>
          <w:rFonts w:ascii="Times New Roman" w:hAnsi="Times New Roman" w:cs="Times New Roman"/>
        </w:rPr>
      </w:pPr>
    </w:p>
    <w:p w14:paraId="5A7AD42B" w14:textId="77777777" w:rsidR="001F5826" w:rsidRPr="00277829" w:rsidRDefault="001F5826" w:rsidP="004220E3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52A55AE" w14:textId="77777777" w:rsidR="007D7310" w:rsidRPr="00277829" w:rsidRDefault="007D7310" w:rsidP="004220E3">
      <w:pPr>
        <w:spacing w:after="0" w:line="240" w:lineRule="auto"/>
        <w:rPr>
          <w:rFonts w:ascii="Times New Roman" w:hAnsi="Times New Roman" w:cs="Times New Roman"/>
        </w:rPr>
      </w:pPr>
    </w:p>
    <w:sectPr w:rsidR="007D7310" w:rsidRPr="0027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B5"/>
    <w:rsid w:val="00020D8E"/>
    <w:rsid w:val="000304BD"/>
    <w:rsid w:val="00031135"/>
    <w:rsid w:val="000331FF"/>
    <w:rsid w:val="000336B3"/>
    <w:rsid w:val="000341DE"/>
    <w:rsid w:val="00034238"/>
    <w:rsid w:val="00040222"/>
    <w:rsid w:val="00047D11"/>
    <w:rsid w:val="00053B4D"/>
    <w:rsid w:val="000723D9"/>
    <w:rsid w:val="000769C5"/>
    <w:rsid w:val="00077DE1"/>
    <w:rsid w:val="0008536C"/>
    <w:rsid w:val="000859DB"/>
    <w:rsid w:val="000908BA"/>
    <w:rsid w:val="00092151"/>
    <w:rsid w:val="000A4D3C"/>
    <w:rsid w:val="000A7973"/>
    <w:rsid w:val="000B0FB4"/>
    <w:rsid w:val="000B4FBE"/>
    <w:rsid w:val="000D311F"/>
    <w:rsid w:val="000E0739"/>
    <w:rsid w:val="000E2C38"/>
    <w:rsid w:val="000E4865"/>
    <w:rsid w:val="000F173D"/>
    <w:rsid w:val="000F47A7"/>
    <w:rsid w:val="000F5623"/>
    <w:rsid w:val="00101B33"/>
    <w:rsid w:val="00123A19"/>
    <w:rsid w:val="001309B3"/>
    <w:rsid w:val="00137823"/>
    <w:rsid w:val="00152F05"/>
    <w:rsid w:val="00165DC6"/>
    <w:rsid w:val="00174DE5"/>
    <w:rsid w:val="001805CA"/>
    <w:rsid w:val="00187EB2"/>
    <w:rsid w:val="001914E0"/>
    <w:rsid w:val="001A42F2"/>
    <w:rsid w:val="001B7154"/>
    <w:rsid w:val="001C4C1D"/>
    <w:rsid w:val="001E0B9E"/>
    <w:rsid w:val="001F5826"/>
    <w:rsid w:val="00204897"/>
    <w:rsid w:val="00230B8D"/>
    <w:rsid w:val="00233EF9"/>
    <w:rsid w:val="00242A4F"/>
    <w:rsid w:val="00251584"/>
    <w:rsid w:val="00257669"/>
    <w:rsid w:val="00264075"/>
    <w:rsid w:val="00274146"/>
    <w:rsid w:val="00277829"/>
    <w:rsid w:val="002950B3"/>
    <w:rsid w:val="002B013E"/>
    <w:rsid w:val="002B67B9"/>
    <w:rsid w:val="002C2172"/>
    <w:rsid w:val="002D171B"/>
    <w:rsid w:val="002D788B"/>
    <w:rsid w:val="002D7DFE"/>
    <w:rsid w:val="002E0040"/>
    <w:rsid w:val="002E305D"/>
    <w:rsid w:val="00307CDB"/>
    <w:rsid w:val="00312F34"/>
    <w:rsid w:val="003179AB"/>
    <w:rsid w:val="00330366"/>
    <w:rsid w:val="00330A0D"/>
    <w:rsid w:val="00340D9A"/>
    <w:rsid w:val="0034445E"/>
    <w:rsid w:val="003476B5"/>
    <w:rsid w:val="003500A7"/>
    <w:rsid w:val="00352173"/>
    <w:rsid w:val="0035602D"/>
    <w:rsid w:val="00356BE2"/>
    <w:rsid w:val="00357552"/>
    <w:rsid w:val="0036133E"/>
    <w:rsid w:val="00380474"/>
    <w:rsid w:val="00385B2A"/>
    <w:rsid w:val="00393428"/>
    <w:rsid w:val="003B14BA"/>
    <w:rsid w:val="003B51CA"/>
    <w:rsid w:val="003C1EBB"/>
    <w:rsid w:val="003C6324"/>
    <w:rsid w:val="003E0201"/>
    <w:rsid w:val="004220E3"/>
    <w:rsid w:val="004261BE"/>
    <w:rsid w:val="004315C5"/>
    <w:rsid w:val="00450AF5"/>
    <w:rsid w:val="00451B3A"/>
    <w:rsid w:val="00451DF3"/>
    <w:rsid w:val="00452818"/>
    <w:rsid w:val="00457943"/>
    <w:rsid w:val="0048267C"/>
    <w:rsid w:val="00486931"/>
    <w:rsid w:val="004C4373"/>
    <w:rsid w:val="004D323C"/>
    <w:rsid w:val="004D4AC0"/>
    <w:rsid w:val="004F206F"/>
    <w:rsid w:val="005001E7"/>
    <w:rsid w:val="00517286"/>
    <w:rsid w:val="00522D44"/>
    <w:rsid w:val="0055205B"/>
    <w:rsid w:val="005552FD"/>
    <w:rsid w:val="0055686E"/>
    <w:rsid w:val="00562847"/>
    <w:rsid w:val="00573DE3"/>
    <w:rsid w:val="00573E04"/>
    <w:rsid w:val="005960E8"/>
    <w:rsid w:val="00596B7E"/>
    <w:rsid w:val="005A7830"/>
    <w:rsid w:val="005A7882"/>
    <w:rsid w:val="005B761D"/>
    <w:rsid w:val="005E4C98"/>
    <w:rsid w:val="005F73F7"/>
    <w:rsid w:val="00603F2A"/>
    <w:rsid w:val="00604CA2"/>
    <w:rsid w:val="00610383"/>
    <w:rsid w:val="0061176C"/>
    <w:rsid w:val="00616911"/>
    <w:rsid w:val="006378C5"/>
    <w:rsid w:val="006438DA"/>
    <w:rsid w:val="006446E7"/>
    <w:rsid w:val="00650063"/>
    <w:rsid w:val="00664F0F"/>
    <w:rsid w:val="0067363E"/>
    <w:rsid w:val="006748C6"/>
    <w:rsid w:val="006C22BB"/>
    <w:rsid w:val="006C34F5"/>
    <w:rsid w:val="006C6319"/>
    <w:rsid w:val="006D4AAC"/>
    <w:rsid w:val="00704088"/>
    <w:rsid w:val="007077AC"/>
    <w:rsid w:val="00712F6C"/>
    <w:rsid w:val="007168A4"/>
    <w:rsid w:val="00717C24"/>
    <w:rsid w:val="007244FB"/>
    <w:rsid w:val="0075470C"/>
    <w:rsid w:val="00757469"/>
    <w:rsid w:val="007758E0"/>
    <w:rsid w:val="00782295"/>
    <w:rsid w:val="007912B4"/>
    <w:rsid w:val="00795A5B"/>
    <w:rsid w:val="007A29B5"/>
    <w:rsid w:val="007C749A"/>
    <w:rsid w:val="007D7310"/>
    <w:rsid w:val="008045E8"/>
    <w:rsid w:val="00813228"/>
    <w:rsid w:val="008200CA"/>
    <w:rsid w:val="00824508"/>
    <w:rsid w:val="00840AD1"/>
    <w:rsid w:val="008473EB"/>
    <w:rsid w:val="0087191C"/>
    <w:rsid w:val="00880ACA"/>
    <w:rsid w:val="00882084"/>
    <w:rsid w:val="00882E3D"/>
    <w:rsid w:val="008A73DE"/>
    <w:rsid w:val="008B1DAE"/>
    <w:rsid w:val="008E70DC"/>
    <w:rsid w:val="008F500A"/>
    <w:rsid w:val="009043D9"/>
    <w:rsid w:val="00914032"/>
    <w:rsid w:val="009209FC"/>
    <w:rsid w:val="00921C46"/>
    <w:rsid w:val="00925880"/>
    <w:rsid w:val="00925B07"/>
    <w:rsid w:val="009365F4"/>
    <w:rsid w:val="00937F1D"/>
    <w:rsid w:val="00950349"/>
    <w:rsid w:val="00964963"/>
    <w:rsid w:val="00971A80"/>
    <w:rsid w:val="0097458C"/>
    <w:rsid w:val="009917F9"/>
    <w:rsid w:val="009A0E6E"/>
    <w:rsid w:val="009B362C"/>
    <w:rsid w:val="009B434C"/>
    <w:rsid w:val="009C0CE9"/>
    <w:rsid w:val="009C2D03"/>
    <w:rsid w:val="009E4102"/>
    <w:rsid w:val="009E62C3"/>
    <w:rsid w:val="009F583B"/>
    <w:rsid w:val="00A00910"/>
    <w:rsid w:val="00A04959"/>
    <w:rsid w:val="00A07026"/>
    <w:rsid w:val="00A26110"/>
    <w:rsid w:val="00A264B4"/>
    <w:rsid w:val="00A40EF8"/>
    <w:rsid w:val="00A438EC"/>
    <w:rsid w:val="00A53518"/>
    <w:rsid w:val="00A53AD9"/>
    <w:rsid w:val="00A608B9"/>
    <w:rsid w:val="00A61559"/>
    <w:rsid w:val="00A76775"/>
    <w:rsid w:val="00A805F8"/>
    <w:rsid w:val="00A80A85"/>
    <w:rsid w:val="00A86BC3"/>
    <w:rsid w:val="00A96DD0"/>
    <w:rsid w:val="00A97865"/>
    <w:rsid w:val="00AA2FED"/>
    <w:rsid w:val="00AA320F"/>
    <w:rsid w:val="00AA4639"/>
    <w:rsid w:val="00AC6CB5"/>
    <w:rsid w:val="00AD1EDD"/>
    <w:rsid w:val="00AD3159"/>
    <w:rsid w:val="00AF1E33"/>
    <w:rsid w:val="00B0386E"/>
    <w:rsid w:val="00B05F85"/>
    <w:rsid w:val="00B16D43"/>
    <w:rsid w:val="00B23C20"/>
    <w:rsid w:val="00B26019"/>
    <w:rsid w:val="00B360BC"/>
    <w:rsid w:val="00B44AEA"/>
    <w:rsid w:val="00B5107C"/>
    <w:rsid w:val="00B5779C"/>
    <w:rsid w:val="00B57DF3"/>
    <w:rsid w:val="00B626CE"/>
    <w:rsid w:val="00B66138"/>
    <w:rsid w:val="00B664F4"/>
    <w:rsid w:val="00B737BD"/>
    <w:rsid w:val="00B801AC"/>
    <w:rsid w:val="00B902A4"/>
    <w:rsid w:val="00B97F16"/>
    <w:rsid w:val="00BA3A31"/>
    <w:rsid w:val="00BA3FF1"/>
    <w:rsid w:val="00BD1BE3"/>
    <w:rsid w:val="00BD25DF"/>
    <w:rsid w:val="00BF0466"/>
    <w:rsid w:val="00BF6B8A"/>
    <w:rsid w:val="00C12761"/>
    <w:rsid w:val="00C25947"/>
    <w:rsid w:val="00C25E76"/>
    <w:rsid w:val="00C279B3"/>
    <w:rsid w:val="00C308B0"/>
    <w:rsid w:val="00C322A4"/>
    <w:rsid w:val="00C61F57"/>
    <w:rsid w:val="00C94F65"/>
    <w:rsid w:val="00CD5B6D"/>
    <w:rsid w:val="00D11813"/>
    <w:rsid w:val="00D14BA6"/>
    <w:rsid w:val="00D14D5C"/>
    <w:rsid w:val="00D33AF0"/>
    <w:rsid w:val="00D37E13"/>
    <w:rsid w:val="00D6027A"/>
    <w:rsid w:val="00D6656B"/>
    <w:rsid w:val="00D84822"/>
    <w:rsid w:val="00D95993"/>
    <w:rsid w:val="00DA3368"/>
    <w:rsid w:val="00DD121E"/>
    <w:rsid w:val="00DE5668"/>
    <w:rsid w:val="00DF7541"/>
    <w:rsid w:val="00E0700C"/>
    <w:rsid w:val="00E16703"/>
    <w:rsid w:val="00E26B97"/>
    <w:rsid w:val="00E33EB2"/>
    <w:rsid w:val="00E4374D"/>
    <w:rsid w:val="00E47544"/>
    <w:rsid w:val="00E5401D"/>
    <w:rsid w:val="00E670DA"/>
    <w:rsid w:val="00E8159C"/>
    <w:rsid w:val="00E82E8F"/>
    <w:rsid w:val="00EA79B7"/>
    <w:rsid w:val="00EB256C"/>
    <w:rsid w:val="00EB6416"/>
    <w:rsid w:val="00EC07A7"/>
    <w:rsid w:val="00EC2046"/>
    <w:rsid w:val="00F07F61"/>
    <w:rsid w:val="00F10ADD"/>
    <w:rsid w:val="00F12839"/>
    <w:rsid w:val="00F20237"/>
    <w:rsid w:val="00F21570"/>
    <w:rsid w:val="00F2636B"/>
    <w:rsid w:val="00F56FE3"/>
    <w:rsid w:val="00F66FCF"/>
    <w:rsid w:val="00F7130D"/>
    <w:rsid w:val="00F71B1E"/>
    <w:rsid w:val="00F74B45"/>
    <w:rsid w:val="00F950D3"/>
    <w:rsid w:val="00FC26B6"/>
    <w:rsid w:val="00FC40E7"/>
    <w:rsid w:val="00FC4288"/>
    <w:rsid w:val="00FD647D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7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A"/>
  </w:style>
  <w:style w:type="paragraph" w:styleId="1">
    <w:name w:val="heading 1"/>
    <w:basedOn w:val="a"/>
    <w:next w:val="a"/>
    <w:link w:val="10"/>
    <w:uiPriority w:val="9"/>
    <w:qFormat/>
    <w:rsid w:val="00E2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7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070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A"/>
  </w:style>
  <w:style w:type="paragraph" w:styleId="1">
    <w:name w:val="heading 1"/>
    <w:basedOn w:val="a"/>
    <w:next w:val="a"/>
    <w:link w:val="10"/>
    <w:uiPriority w:val="9"/>
    <w:qFormat/>
    <w:rsid w:val="00E2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47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070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2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Чинарёва Тамара Степановна (зав.отдела туризма)</dc:creator>
  <cp:keywords/>
  <dc:description/>
  <cp:lastModifiedBy>Sergey Smirnov</cp:lastModifiedBy>
  <cp:revision>14</cp:revision>
  <cp:lastPrinted>2025-02-26T09:26:00Z</cp:lastPrinted>
  <dcterms:created xsi:type="dcterms:W3CDTF">2025-09-22T13:18:00Z</dcterms:created>
  <dcterms:modified xsi:type="dcterms:W3CDTF">2025-09-30T15:26:00Z</dcterms:modified>
</cp:coreProperties>
</file>